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Pr="00F06242" w:rsidRDefault="00AB75FF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23F6D3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64E89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DF5A45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3AE69E2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520D97E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844A12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BE7EC21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2B5A6AF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6C6F37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977766C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706E4A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E7F99B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038C5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CF5907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3B4AE6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593789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147E1BE" w14:textId="53E5180A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DABFA6E" w14:textId="77777777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B7823D5" w14:textId="1A311640" w:rsidR="009E101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</w:p>
    <w:p w14:paraId="7DDBDDA9" w14:textId="1DFC1164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8E1D98">
        <w:t xml:space="preserve"> </w:t>
      </w:r>
      <w:proofErr w:type="gramStart"/>
      <w:r w:rsidR="008E1D98">
        <w:t>с</w:t>
      </w:r>
      <w:proofErr w:type="gramEnd"/>
      <w:r w:rsidR="008E1D98">
        <w:t>. Кабардинка, пер. Нагорный, 4</w:t>
      </w:r>
      <w:r w:rsidR="009E1012">
        <w:t xml:space="preserve"> </w:t>
      </w:r>
    </w:p>
    <w:p w14:paraId="76D398EC" w14:textId="77777777" w:rsidR="00D67016" w:rsidRDefault="00D67016" w:rsidP="0029650B">
      <w:pPr>
        <w:pStyle w:val="60"/>
        <w:shd w:val="clear" w:color="auto" w:fill="auto"/>
        <w:spacing w:before="0" w:after="0" w:line="240" w:lineRule="auto"/>
        <w:jc w:val="left"/>
      </w:pPr>
    </w:p>
    <w:p w14:paraId="2E9E91BE" w14:textId="497E4ABF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CB19FB">
        <w:t>гр-</w:t>
      </w:r>
      <w:r w:rsidR="008E1D98">
        <w:t>ки</w:t>
      </w:r>
      <w:proofErr w:type="spellEnd"/>
      <w:r w:rsidR="00CB19FB">
        <w:t xml:space="preserve"> </w:t>
      </w:r>
      <w:r w:rsidR="008E1D98">
        <w:t>Новаторской</w:t>
      </w:r>
      <w:r w:rsidR="00E20E88">
        <w:t xml:space="preserve"> </w:t>
      </w:r>
      <w:proofErr w:type="spellStart"/>
      <w:r w:rsidR="008E1D98">
        <w:t>Эльзары</w:t>
      </w:r>
      <w:proofErr w:type="spellEnd"/>
      <w:r w:rsidR="00E20E88">
        <w:t xml:space="preserve"> </w:t>
      </w:r>
      <w:proofErr w:type="spellStart"/>
      <w:r w:rsidR="008E1D98">
        <w:t>Айдеровны</w:t>
      </w:r>
      <w:proofErr w:type="spellEnd"/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29650B">
        <w:t>5 мая</w:t>
      </w:r>
      <w:r w:rsidR="00CB19FB">
        <w:t xml:space="preserve"> 202</w:t>
      </w:r>
      <w:r w:rsidR="0029650B">
        <w:t>2</w:t>
      </w:r>
      <w:r>
        <w:t xml:space="preserve"> года №</w:t>
      </w:r>
      <w:r w:rsidR="003203FF">
        <w:t>3</w:t>
      </w:r>
      <w:r w:rsidR="00874170">
        <w:t>7</w:t>
      </w:r>
      <w:r w:rsidR="0029650B">
        <w:t>94</w:t>
      </w:r>
      <w:r>
        <w:t>, на основании рекомендаций комиссии по землепользовани</w:t>
      </w:r>
      <w:r w:rsidR="0029650B">
        <w:t>ю</w:t>
      </w:r>
      <w:r>
        <w:t xml:space="preserve"> и застройк</w:t>
      </w:r>
      <w:r w:rsidR="0029650B">
        <w:t>е</w:t>
      </w:r>
      <w:r>
        <w:t xml:space="preserve">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</w:t>
      </w:r>
      <w:r w:rsidR="00721792">
        <w:t>ого</w:t>
      </w:r>
      <w:r>
        <w:t xml:space="preserve"> </w:t>
      </w:r>
      <w:r w:rsidR="00721792">
        <w:t>строительства</w:t>
      </w:r>
      <w:r>
        <w:t xml:space="preserve"> объекта капитального строительства от </w:t>
      </w:r>
      <w:r w:rsidR="0029650B">
        <w:t>2</w:t>
      </w:r>
      <w:r w:rsidR="00721792">
        <w:t>9</w:t>
      </w:r>
      <w:r w:rsidR="00CB19FB">
        <w:t xml:space="preserve"> </w:t>
      </w:r>
      <w:r w:rsidR="003203FF">
        <w:t>ию</w:t>
      </w:r>
      <w:r w:rsidR="008E1D98">
        <w:t>л</w:t>
      </w:r>
      <w:r w:rsidR="003203FF">
        <w:t>я</w:t>
      </w:r>
      <w:r w:rsidR="00CB19FB">
        <w:t xml:space="preserve"> 202</w:t>
      </w:r>
      <w:r w:rsidR="0029650B">
        <w:t>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</w:t>
      </w:r>
      <w:r w:rsidR="0029650B">
        <w:t xml:space="preserve">                           </w:t>
      </w:r>
      <w:r>
        <w:t xml:space="preserve"> 6 октября 2003 года</w:t>
      </w:r>
      <w:proofErr w:type="gramEnd"/>
      <w:r>
        <w:t xml:space="preserve"> №</w:t>
      </w:r>
      <w:proofErr w:type="gramStart"/>
      <w:r>
        <w:t xml:space="preserve">131-ФЗ «Об общих принципах организации местного самоуправления в Российской Федерации» (в редакции Федерального закона </w:t>
      </w:r>
      <w:r w:rsidR="00052450">
        <w:t xml:space="preserve">от </w:t>
      </w:r>
      <w:r w:rsidR="00116F7E">
        <w:t>14 июля 2022</w:t>
      </w:r>
      <w:r w:rsidR="00052450">
        <w:t xml:space="preserve"> года №</w:t>
      </w:r>
      <w:r w:rsidR="00116F7E">
        <w:t>253</w:t>
      </w:r>
      <w:r w:rsidR="00052450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9650B">
        <w:t>16 августа 2022</w:t>
      </w:r>
      <w:r>
        <w:t xml:space="preserve"> года №</w:t>
      </w:r>
      <w:r w:rsidR="0029650B">
        <w:t>534</w:t>
      </w:r>
      <w:r>
        <w:t>), решением Думы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</w:t>
      </w:r>
      <w:r w:rsidR="00B2445F">
        <w:t xml:space="preserve"> </w:t>
      </w:r>
      <w:r>
        <w:t xml:space="preserve">от 26 июня </w:t>
      </w:r>
      <w:r w:rsidR="0029650B">
        <w:t xml:space="preserve">                </w:t>
      </w:r>
      <w:r>
        <w:t>2012 года №769</w:t>
      </w:r>
      <w:r w:rsidR="00956DFB">
        <w:t xml:space="preserve">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</w:t>
      </w:r>
      <w:proofErr w:type="gramEnd"/>
      <w:r>
        <w:t xml:space="preserve"> </w:t>
      </w:r>
      <w:proofErr w:type="gramStart"/>
      <w:r>
        <w:t xml:space="preserve">Геленджик от </w:t>
      </w:r>
      <w:r w:rsidR="0029650B">
        <w:t>29 июля 2022</w:t>
      </w:r>
      <w:r>
        <w:t xml:space="preserve"> года №</w:t>
      </w:r>
      <w:r w:rsidR="0029650B">
        <w:t>531</w:t>
      </w:r>
      <w:r>
        <w:t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t xml:space="preserve"> объекта капитального строительства от </w:t>
      </w:r>
      <w:r w:rsidR="0029650B">
        <w:t>29 июля</w:t>
      </w:r>
      <w:r w:rsidR="00CB19FB">
        <w:t xml:space="preserve"> 202</w:t>
      </w:r>
      <w:r w:rsidR="0029650B">
        <w:t>2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14:paraId="1449F12E" w14:textId="6E08C638"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E20E88">
        <w:rPr>
          <w:sz w:val="28"/>
          <w:szCs w:val="28"/>
        </w:rPr>
        <w:t>гр-</w:t>
      </w:r>
      <w:r w:rsidR="00721792">
        <w:rPr>
          <w:sz w:val="28"/>
          <w:szCs w:val="28"/>
          <w:lang w:val="ru-RU"/>
        </w:rPr>
        <w:t>ке</w:t>
      </w:r>
      <w:proofErr w:type="spellEnd"/>
      <w:r w:rsidR="00E20E88">
        <w:rPr>
          <w:sz w:val="28"/>
          <w:szCs w:val="28"/>
        </w:rPr>
        <w:t xml:space="preserve"> </w:t>
      </w:r>
      <w:r w:rsidR="00721792" w:rsidRPr="00721792">
        <w:rPr>
          <w:sz w:val="28"/>
          <w:szCs w:val="28"/>
        </w:rPr>
        <w:t xml:space="preserve">Новаторской </w:t>
      </w:r>
      <w:proofErr w:type="spellStart"/>
      <w:r w:rsidR="00721792" w:rsidRPr="00721792">
        <w:rPr>
          <w:sz w:val="28"/>
          <w:szCs w:val="28"/>
        </w:rPr>
        <w:t>Эльзар</w:t>
      </w:r>
      <w:r w:rsidR="00721792">
        <w:rPr>
          <w:sz w:val="28"/>
          <w:szCs w:val="28"/>
          <w:lang w:val="ru-RU"/>
        </w:rPr>
        <w:t>е</w:t>
      </w:r>
      <w:proofErr w:type="spellEnd"/>
      <w:r w:rsidR="00721792" w:rsidRPr="00721792">
        <w:rPr>
          <w:sz w:val="28"/>
          <w:szCs w:val="28"/>
        </w:rPr>
        <w:t xml:space="preserve"> </w:t>
      </w:r>
      <w:proofErr w:type="spellStart"/>
      <w:r w:rsidR="00721792">
        <w:rPr>
          <w:sz w:val="28"/>
          <w:szCs w:val="28"/>
        </w:rPr>
        <w:t>Айдеровн</w:t>
      </w:r>
      <w:r w:rsidR="00721792">
        <w:rPr>
          <w:sz w:val="28"/>
          <w:szCs w:val="28"/>
          <w:lang w:val="ru-RU"/>
        </w:rPr>
        <w:t>е</w:t>
      </w:r>
      <w:proofErr w:type="spellEnd"/>
      <w:r w:rsidR="003E5BB4" w:rsidRPr="00721792">
        <w:rPr>
          <w:sz w:val="28"/>
          <w:szCs w:val="28"/>
        </w:rPr>
        <w:t xml:space="preserve">           </w:t>
      </w:r>
      <w:r w:rsidR="003E5BB4">
        <w:t xml:space="preserve">               </w:t>
      </w:r>
      <w:r w:rsidR="003E5BB4" w:rsidRPr="003E5BB4">
        <w:rPr>
          <w:sz w:val="28"/>
          <w:szCs w:val="28"/>
        </w:rPr>
        <w:t>разрешени</w:t>
      </w:r>
      <w:r w:rsidR="00A16DA2">
        <w:rPr>
          <w:sz w:val="28"/>
          <w:szCs w:val="28"/>
          <w:lang w:val="ru-RU"/>
        </w:rPr>
        <w:t>е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721792">
        <w:rPr>
          <w:sz w:val="28"/>
          <w:szCs w:val="28"/>
          <w:lang w:val="ru-RU"/>
        </w:rPr>
        <w:t>го 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принадлежащем </w:t>
      </w:r>
      <w:r w:rsidR="00721792">
        <w:rPr>
          <w:sz w:val="28"/>
          <w:szCs w:val="28"/>
          <w:lang w:val="ru-RU"/>
        </w:rPr>
        <w:t>ей</w:t>
      </w:r>
      <w:r w:rsidR="00E20E88">
        <w:rPr>
          <w:sz w:val="28"/>
          <w:szCs w:val="28"/>
        </w:rPr>
        <w:t xml:space="preserve"> на праве </w:t>
      </w:r>
      <w:r w:rsidR="00721792">
        <w:rPr>
          <w:sz w:val="28"/>
          <w:szCs w:val="28"/>
          <w:lang w:val="ru-RU"/>
        </w:rPr>
        <w:t>собственности</w:t>
      </w:r>
      <w:r w:rsidR="00E20E88">
        <w:rPr>
          <w:sz w:val="28"/>
          <w:szCs w:val="28"/>
        </w:rPr>
        <w:t xml:space="preserve">, площадью </w:t>
      </w:r>
      <w:r w:rsidR="00721792">
        <w:rPr>
          <w:sz w:val="28"/>
          <w:szCs w:val="28"/>
          <w:lang w:val="ru-RU"/>
        </w:rPr>
        <w:t>426</w:t>
      </w:r>
      <w:r w:rsidR="00E20E88">
        <w:rPr>
          <w:sz w:val="28"/>
          <w:szCs w:val="28"/>
        </w:rPr>
        <w:t xml:space="preserve"> </w:t>
      </w:r>
      <w:proofErr w:type="spellStart"/>
      <w:r w:rsidR="00E20E88">
        <w:rPr>
          <w:sz w:val="28"/>
          <w:szCs w:val="28"/>
        </w:rPr>
        <w:t>кв.м</w:t>
      </w:r>
      <w:proofErr w:type="spellEnd"/>
      <w:r w:rsidR="00E20E88">
        <w:rPr>
          <w:sz w:val="28"/>
          <w:szCs w:val="28"/>
        </w:rPr>
        <w:t xml:space="preserve">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кадастровый номер </w:t>
      </w:r>
      <w:r w:rsidR="00E20E88">
        <w:rPr>
          <w:sz w:val="28"/>
          <w:szCs w:val="28"/>
        </w:rPr>
        <w:t>23:40:</w:t>
      </w:r>
      <w:r w:rsidR="00721792">
        <w:rPr>
          <w:sz w:val="28"/>
          <w:szCs w:val="28"/>
          <w:lang w:val="ru-RU"/>
        </w:rPr>
        <w:t>0201040</w:t>
      </w:r>
      <w:r w:rsidR="00E20E88">
        <w:rPr>
          <w:sz w:val="28"/>
          <w:szCs w:val="28"/>
        </w:rPr>
        <w:t>:</w:t>
      </w:r>
      <w:r w:rsidR="00721792">
        <w:rPr>
          <w:sz w:val="28"/>
          <w:szCs w:val="28"/>
          <w:lang w:val="ru-RU"/>
        </w:rPr>
        <w:t>5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адресу: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г.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Геленджик</w:t>
      </w:r>
      <w:r w:rsidR="00E20E88">
        <w:rPr>
          <w:sz w:val="28"/>
          <w:szCs w:val="28"/>
        </w:rPr>
        <w:t>,</w:t>
      </w:r>
      <w:r w:rsidR="00721792">
        <w:rPr>
          <w:sz w:val="28"/>
          <w:szCs w:val="28"/>
          <w:lang w:val="ru-RU"/>
        </w:rPr>
        <w:t xml:space="preserve">  </w:t>
      </w:r>
      <w:r w:rsidR="00721792">
        <w:rPr>
          <w:sz w:val="28"/>
          <w:szCs w:val="28"/>
          <w:lang w:val="ru-RU"/>
        </w:rPr>
        <w:lastRenderedPageBreak/>
        <w:t>с. Кабардинка, пер</w:t>
      </w:r>
      <w:r w:rsidR="00E20E88">
        <w:rPr>
          <w:sz w:val="28"/>
          <w:szCs w:val="28"/>
        </w:rPr>
        <w:t xml:space="preserve">. </w:t>
      </w:r>
      <w:r w:rsidR="00721792">
        <w:rPr>
          <w:sz w:val="28"/>
          <w:szCs w:val="28"/>
          <w:lang w:val="ru-RU"/>
        </w:rPr>
        <w:t>Нагорный</w:t>
      </w:r>
      <w:r w:rsidR="00E20E88">
        <w:rPr>
          <w:sz w:val="28"/>
          <w:szCs w:val="28"/>
        </w:rPr>
        <w:t xml:space="preserve">, </w:t>
      </w:r>
      <w:r w:rsidR="00721792">
        <w:rPr>
          <w:sz w:val="28"/>
          <w:szCs w:val="28"/>
          <w:lang w:val="ru-RU"/>
        </w:rPr>
        <w:t>4</w:t>
      </w:r>
      <w:r w:rsidR="00E20E88">
        <w:rPr>
          <w:sz w:val="28"/>
          <w:szCs w:val="28"/>
        </w:rPr>
        <w:t xml:space="preserve">, </w:t>
      </w:r>
      <w:r w:rsidR="004C08DA">
        <w:rPr>
          <w:sz w:val="28"/>
          <w:szCs w:val="28"/>
        </w:rPr>
        <w:t xml:space="preserve">в </w:t>
      </w:r>
      <w:r w:rsidR="00721792">
        <w:rPr>
          <w:sz w:val="28"/>
          <w:szCs w:val="28"/>
          <w:lang w:val="ru-RU"/>
        </w:rPr>
        <w:t xml:space="preserve">зоне </w:t>
      </w:r>
      <w:r w:rsidR="0029650B">
        <w:rPr>
          <w:sz w:val="28"/>
          <w:szCs w:val="28"/>
          <w:lang w:val="ru-RU"/>
        </w:rPr>
        <w:t>застройки индивидуальными жилыми домами</w:t>
      </w:r>
      <w:r w:rsidR="00721792">
        <w:rPr>
          <w:sz w:val="28"/>
          <w:szCs w:val="28"/>
          <w:lang w:val="ru-RU"/>
        </w:rPr>
        <w:t xml:space="preserve"> (Ж</w:t>
      </w:r>
      <w:proofErr w:type="gramStart"/>
      <w:r w:rsidR="0029650B">
        <w:rPr>
          <w:sz w:val="28"/>
          <w:szCs w:val="28"/>
          <w:lang w:val="ru-RU"/>
        </w:rPr>
        <w:t>1</w:t>
      </w:r>
      <w:proofErr w:type="gramEnd"/>
      <w:r w:rsidR="0029650B">
        <w:rPr>
          <w:sz w:val="28"/>
          <w:szCs w:val="28"/>
          <w:lang w:val="ru-RU"/>
        </w:rPr>
        <w:t>.2</w:t>
      </w:r>
      <w:r w:rsidR="00721792">
        <w:rPr>
          <w:sz w:val="28"/>
          <w:szCs w:val="28"/>
          <w:lang w:val="ru-RU"/>
        </w:rPr>
        <w:t>)</w:t>
      </w:r>
      <w:r w:rsidR="00E20E88" w:rsidRPr="00F875B2">
        <w:rPr>
          <w:sz w:val="28"/>
          <w:szCs w:val="28"/>
        </w:rPr>
        <w:t>,</w:t>
      </w:r>
      <w:r w:rsidR="00E20E88" w:rsidRPr="00227EC7">
        <w:rPr>
          <w:sz w:val="28"/>
          <w:szCs w:val="28"/>
        </w:rPr>
        <w:t xml:space="preserve"> 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8A23C0">
        <w:rPr>
          <w:sz w:val="28"/>
          <w:szCs w:val="28"/>
          <w:lang w:val="ru-RU"/>
        </w:rPr>
        <w:t xml:space="preserve"> (размещение индивидуального жилого дома на расс</w:t>
      </w:r>
      <w:r w:rsidR="001A4C1C">
        <w:rPr>
          <w:sz w:val="28"/>
          <w:szCs w:val="28"/>
          <w:lang w:val="ru-RU"/>
        </w:rPr>
        <w:t>тоянии 3</w:t>
      </w:r>
      <w:r w:rsidR="008A23C0">
        <w:rPr>
          <w:sz w:val="28"/>
          <w:szCs w:val="28"/>
          <w:lang w:val="ru-RU"/>
        </w:rPr>
        <w:t xml:space="preserve"> м от границы смежного земельного участка с кадастровым номером 23:40:0201040:</w:t>
      </w:r>
      <w:r w:rsidR="0029650B">
        <w:rPr>
          <w:sz w:val="28"/>
          <w:szCs w:val="28"/>
          <w:lang w:val="ru-RU"/>
        </w:rPr>
        <w:t>4</w:t>
      </w:r>
      <w:r w:rsidR="008A23C0">
        <w:rPr>
          <w:sz w:val="28"/>
          <w:szCs w:val="28"/>
          <w:lang w:val="ru-RU"/>
        </w:rPr>
        <w:t>)</w:t>
      </w:r>
      <w:r w:rsidR="00721792">
        <w:rPr>
          <w:sz w:val="28"/>
          <w:szCs w:val="28"/>
          <w:lang w:val="ru-RU"/>
        </w:rPr>
        <w:t xml:space="preserve">, </w:t>
      </w:r>
      <w:r w:rsidR="00E20E88" w:rsidRPr="00652D59">
        <w:rPr>
          <w:sz w:val="28"/>
          <w:szCs w:val="28"/>
        </w:rPr>
        <w:t xml:space="preserve">в связи с тем, что </w:t>
      </w:r>
      <w:r w:rsidR="00E20E88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E20E88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E20E88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E20E88" w:rsidRPr="00652D59">
        <w:rPr>
          <w:sz w:val="28"/>
          <w:szCs w:val="28"/>
        </w:rPr>
        <w:t>.</w:t>
      </w:r>
    </w:p>
    <w:p w14:paraId="73B62C4D" w14:textId="500C8B6A"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город-курорт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</w:t>
      </w:r>
      <w:r w:rsidR="003F4A76">
        <w:rPr>
          <w:rFonts w:ascii="Times New Roman" w:hAnsi="Times New Roman" w:cs="Times New Roman"/>
          <w:sz w:val="28"/>
          <w:szCs w:val="28"/>
        </w:rPr>
        <w:t xml:space="preserve"> </w:t>
      </w:r>
      <w:r w:rsidR="00411E99" w:rsidRPr="00411E9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11E99" w:rsidRPr="00411E99">
        <w:rPr>
          <w:rFonts w:ascii="Times New Roman" w:hAnsi="Times New Roman" w:cs="Times New Roman"/>
          <w:sz w:val="28"/>
          <w:szCs w:val="28"/>
        </w:rPr>
        <w:t>www.gelendzhik.org).</w:t>
      </w:r>
    </w:p>
    <w:p w14:paraId="2ECE87D3" w14:textId="201B2E25"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A16DA2" w:rsidRPr="00A16DA2">
        <w:t xml:space="preserve"> </w:t>
      </w:r>
      <w:r w:rsidR="00A16DA2">
        <w:t>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0EAAE61D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70DDD76" w14:textId="01D9BC82" w:rsidR="00D70C68" w:rsidRDefault="00D70C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1680C" w14:textId="085D2F4E" w:rsidR="00E33E45" w:rsidRDefault="00E33E45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C7FCD" w14:textId="61A93253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C8E38" w14:textId="77777777" w:rsidR="0029650B" w:rsidRDefault="0029650B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AA92" w14:textId="77777777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6129B" w14:textId="77777777" w:rsidR="00A16DA2" w:rsidRDefault="00A16DA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6DA2" w:rsidSect="00F06242">
      <w:headerReference w:type="even" r:id="rId8"/>
      <w:headerReference w:type="default" r:id="rId9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36DE" w14:textId="77777777" w:rsidR="00944307" w:rsidRDefault="00944307">
      <w:r>
        <w:separator/>
      </w:r>
    </w:p>
  </w:endnote>
  <w:endnote w:type="continuationSeparator" w:id="0">
    <w:p w14:paraId="0C75E18D" w14:textId="77777777" w:rsidR="00944307" w:rsidRDefault="0094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28742" w14:textId="77777777" w:rsidR="00944307" w:rsidRDefault="00944307"/>
  </w:footnote>
  <w:footnote w:type="continuationSeparator" w:id="0">
    <w:p w14:paraId="24D8C43F" w14:textId="77777777" w:rsidR="00944307" w:rsidRDefault="009443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14:paraId="6FB6C5B3" w14:textId="77777777" w:rsidR="00BC5A68" w:rsidRDefault="00BC5A68">
        <w:pPr>
          <w:pStyle w:val="a6"/>
          <w:jc w:val="center"/>
        </w:pPr>
      </w:p>
      <w:p w14:paraId="51CB4B6D" w14:textId="77777777" w:rsidR="00BC5A68" w:rsidRDefault="00BC5A68">
        <w:pPr>
          <w:pStyle w:val="a6"/>
          <w:jc w:val="center"/>
        </w:pPr>
      </w:p>
      <w:p w14:paraId="7F1987E9" w14:textId="516D3E76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E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2450"/>
    <w:rsid w:val="00057ED1"/>
    <w:rsid w:val="000A3D4F"/>
    <w:rsid w:val="000C608D"/>
    <w:rsid w:val="000E07F7"/>
    <w:rsid w:val="00100621"/>
    <w:rsid w:val="00116F7E"/>
    <w:rsid w:val="00165A42"/>
    <w:rsid w:val="00172E15"/>
    <w:rsid w:val="001A173F"/>
    <w:rsid w:val="001A4C1C"/>
    <w:rsid w:val="001B3084"/>
    <w:rsid w:val="0029650B"/>
    <w:rsid w:val="002A01B1"/>
    <w:rsid w:val="002C0A07"/>
    <w:rsid w:val="002C1E24"/>
    <w:rsid w:val="002F3A9D"/>
    <w:rsid w:val="002F6316"/>
    <w:rsid w:val="003203FF"/>
    <w:rsid w:val="00390C9B"/>
    <w:rsid w:val="00397645"/>
    <w:rsid w:val="003A2B1F"/>
    <w:rsid w:val="003D4388"/>
    <w:rsid w:val="003E5BB4"/>
    <w:rsid w:val="003F4A76"/>
    <w:rsid w:val="00411E99"/>
    <w:rsid w:val="00417C09"/>
    <w:rsid w:val="00430E5C"/>
    <w:rsid w:val="00446498"/>
    <w:rsid w:val="00495B8B"/>
    <w:rsid w:val="004A6DE4"/>
    <w:rsid w:val="004C08DA"/>
    <w:rsid w:val="004D1003"/>
    <w:rsid w:val="004D4783"/>
    <w:rsid w:val="004F742D"/>
    <w:rsid w:val="00504E19"/>
    <w:rsid w:val="00505A44"/>
    <w:rsid w:val="00534FC0"/>
    <w:rsid w:val="005653BF"/>
    <w:rsid w:val="0058066C"/>
    <w:rsid w:val="005976C5"/>
    <w:rsid w:val="00652D59"/>
    <w:rsid w:val="006C6DF0"/>
    <w:rsid w:val="00711BF2"/>
    <w:rsid w:val="00721792"/>
    <w:rsid w:val="00785E11"/>
    <w:rsid w:val="007A19C7"/>
    <w:rsid w:val="007A24A9"/>
    <w:rsid w:val="007A25E0"/>
    <w:rsid w:val="007B512A"/>
    <w:rsid w:val="00874170"/>
    <w:rsid w:val="008A23C0"/>
    <w:rsid w:val="008D09A7"/>
    <w:rsid w:val="008E1D98"/>
    <w:rsid w:val="008E50F4"/>
    <w:rsid w:val="008F47D2"/>
    <w:rsid w:val="009048AD"/>
    <w:rsid w:val="009325CE"/>
    <w:rsid w:val="009404D3"/>
    <w:rsid w:val="00944307"/>
    <w:rsid w:val="00956DFB"/>
    <w:rsid w:val="00965866"/>
    <w:rsid w:val="0097349A"/>
    <w:rsid w:val="009E1012"/>
    <w:rsid w:val="009F7EBA"/>
    <w:rsid w:val="00A16DA2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472A7"/>
    <w:rsid w:val="00B5248B"/>
    <w:rsid w:val="00B704E7"/>
    <w:rsid w:val="00B71869"/>
    <w:rsid w:val="00B837A2"/>
    <w:rsid w:val="00B90950"/>
    <w:rsid w:val="00BC5A68"/>
    <w:rsid w:val="00C25888"/>
    <w:rsid w:val="00C30857"/>
    <w:rsid w:val="00C34E1B"/>
    <w:rsid w:val="00C46EF0"/>
    <w:rsid w:val="00C5642D"/>
    <w:rsid w:val="00C6393C"/>
    <w:rsid w:val="00CB19FB"/>
    <w:rsid w:val="00CF1EEE"/>
    <w:rsid w:val="00D15762"/>
    <w:rsid w:val="00D21E35"/>
    <w:rsid w:val="00D4336D"/>
    <w:rsid w:val="00D46466"/>
    <w:rsid w:val="00D50A33"/>
    <w:rsid w:val="00D633A1"/>
    <w:rsid w:val="00D67016"/>
    <w:rsid w:val="00D67253"/>
    <w:rsid w:val="00D70C68"/>
    <w:rsid w:val="00DA2143"/>
    <w:rsid w:val="00DF64FD"/>
    <w:rsid w:val="00E11319"/>
    <w:rsid w:val="00E20E88"/>
    <w:rsid w:val="00E248E6"/>
    <w:rsid w:val="00E33E45"/>
    <w:rsid w:val="00E45D3A"/>
    <w:rsid w:val="00EE4BA3"/>
    <w:rsid w:val="00EF3D6E"/>
    <w:rsid w:val="00EF500C"/>
    <w:rsid w:val="00F01CE6"/>
    <w:rsid w:val="00F06242"/>
    <w:rsid w:val="00F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17</cp:revision>
  <cp:lastPrinted>2022-01-11T06:35:00Z</cp:lastPrinted>
  <dcterms:created xsi:type="dcterms:W3CDTF">2021-10-25T10:59:00Z</dcterms:created>
  <dcterms:modified xsi:type="dcterms:W3CDTF">2023-01-16T07:54:00Z</dcterms:modified>
</cp:coreProperties>
</file>