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D3" w:rsidRPr="007D13B7" w:rsidRDefault="00A52AD3" w:rsidP="00A52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r w:rsidRPr="007D13B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6FF014F" wp14:editId="3FE206F2">
            <wp:extent cx="778510" cy="100584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32" cy="107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52AD3" w:rsidRPr="007D13B7" w:rsidRDefault="00A52AD3" w:rsidP="00A52AD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7D13B7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:rsidR="00A52AD3" w:rsidRPr="007D13B7" w:rsidRDefault="00A52AD3" w:rsidP="00A52AD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:rsidR="00A52AD3" w:rsidRPr="007D13B7" w:rsidRDefault="00A52AD3" w:rsidP="00A52AD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D13B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ДУМЫ МУНИЦИПАЛЬНОГО ОБРАЗОВАНИЯ</w:t>
      </w:r>
    </w:p>
    <w:p w:rsidR="00A52AD3" w:rsidRPr="007D13B7" w:rsidRDefault="00A52AD3" w:rsidP="00A52AD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D13B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ГОРОД-КУРОРТ ГЕЛЕНДЖИК</w:t>
      </w:r>
    </w:p>
    <w:p w:rsidR="00A52AD3" w:rsidRPr="007D13B7" w:rsidRDefault="00A52AD3" w:rsidP="00A52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52AD3" w:rsidRPr="007D13B7" w:rsidRDefault="00A52AD3" w:rsidP="00A52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21 июля 2023 года                  </w:t>
      </w:r>
      <w:r w:rsidRPr="007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7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646</w:t>
      </w:r>
    </w:p>
    <w:p w:rsidR="00A52AD3" w:rsidRPr="007D13B7" w:rsidRDefault="00A52AD3" w:rsidP="00A52A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2AD3" w:rsidRPr="007D13B7" w:rsidRDefault="00A52AD3" w:rsidP="00A52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3B7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Геленджик</w:t>
      </w:r>
    </w:p>
    <w:p w:rsidR="00857AF2" w:rsidRPr="00DF32DC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05ED" w:rsidRPr="00DF32DC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32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в решение Думы муниципального образования город-курорт Геленджик от 26 декабря 2022 года</w:t>
      </w:r>
      <w:r w:rsidR="00A52AD3" w:rsidRPr="00DF32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DF32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 574 «О бюджете муниципального образования город-курорт</w:t>
      </w:r>
      <w:r w:rsidR="00A52AD3" w:rsidRPr="00DF32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DF32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Геленджик на 2023 год и на плановый период 2024 и 2025 годов» (в редакции решения Думы муниципального образования </w:t>
      </w:r>
      <w:r w:rsidR="00AB1351" w:rsidRPr="00DF32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город-курорт Геленджик от 4 апреля 2023 года № 612</w:t>
      </w:r>
      <w:r w:rsidRPr="00DF32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)                </w:t>
      </w:r>
    </w:p>
    <w:p w:rsidR="009405ED" w:rsidRPr="00EC625B" w:rsidRDefault="009405ED" w:rsidP="009405E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05ED" w:rsidRPr="00EC625B" w:rsidRDefault="009405ED" w:rsidP="009405ED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 законом от  6 октября 2003 года №131-ФЗ «Об общих  принципах организац</w:t>
      </w:r>
      <w:bookmarkStart w:id="1" w:name="_GoBack"/>
      <w:bookmarkEnd w:id="1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местного  самоуправления  в  Российской Федерации» (в р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едакции Федерального закона от </w:t>
      </w:r>
      <w:r w:rsidR="009F43B0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№</w:t>
      </w:r>
      <w:r w:rsidR="009F43B0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решением  Думы  муниципального  образования  город-курорт Геленджик  от 18 декабря 2020 года  №314 «Об  утверждении  Положения  о   бюджетном процессе  в  муниципальном образовании город-курорт  Геленджик» (в редакции решения Думы муниципального образования город-курорт Геленджик от 26 ноября 2021 года №439), статьями  8, 27,  70,  76,  80   Устава   муниципального  образования  город-курорт  Геленджик,  Дума  муниципального  образования  город-курорт  Геленджик  р е ш и л а:</w:t>
      </w:r>
    </w:p>
    <w:p w:rsidR="009405ED" w:rsidRPr="00EC625B" w:rsidRDefault="009405ED" w:rsidP="009405E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изменения  в  решение  Думы  муниципального  образования  город-курорт Геленджик  от  26 декабря 2022  года  № 574 «О  бюджете  муниципального образования   город-курорт  Геленджик   на   2023 год  и   на  плановый   период 2024  и  2025  годов» (в редакции  решения Думы муниципального образования город-курорт Геленджик  от 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 2023 года № 612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9405ED" w:rsidRPr="00EC625B" w:rsidRDefault="009405ED" w:rsidP="009405ED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в печатном средстве массовой </w:t>
      </w:r>
      <w:proofErr w:type="gramStart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ин-формации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«Официальный вестник органов местного самоуправления муниципального образования город-курорт Геленджик» не позднее 10 дней после его принятия.</w:t>
      </w:r>
    </w:p>
    <w:p w:rsidR="00857AF2" w:rsidRDefault="009405ED" w:rsidP="009405ED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A52AD3" w:rsidRPr="00A52AD3" w:rsidRDefault="00A52AD3" w:rsidP="00A52AD3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A52AD3" w:rsidRPr="007D13B7" w:rsidRDefault="00DF32DC" w:rsidP="00DF32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r w:rsidR="00A52AD3" w:rsidRPr="007D13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лава муниципального </w:t>
      </w:r>
    </w:p>
    <w:p w:rsidR="00A52AD3" w:rsidRPr="00DF32DC" w:rsidRDefault="00A52AD3" w:rsidP="00DF32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D13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образования город-курорт Геленджик                                           </w:t>
      </w:r>
      <w:r w:rsidR="00DF32DC" w:rsidRPr="007D13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А.А. Богодистов</w:t>
      </w:r>
    </w:p>
    <w:p w:rsidR="00DF32DC" w:rsidRPr="00DF32DC" w:rsidRDefault="00DF32DC" w:rsidP="00DF32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A52AD3" w:rsidRPr="007D13B7" w:rsidRDefault="00DF32DC" w:rsidP="00DF32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A52AD3" w:rsidRPr="007D13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редседатель Думы муниципального </w:t>
      </w:r>
    </w:p>
    <w:p w:rsidR="00857AF2" w:rsidRPr="00EC625B" w:rsidRDefault="00A52AD3" w:rsidP="00DF32DC">
      <w:pPr>
        <w:widowControl w:val="0"/>
        <w:spacing w:after="0" w:line="240" w:lineRule="auto"/>
        <w:rPr>
          <w:sz w:val="6"/>
          <w:szCs w:val="6"/>
        </w:rPr>
        <w:sectPr w:rsidR="00857AF2" w:rsidRPr="00EC625B" w:rsidSect="00A52AD3">
          <w:headerReference w:type="default" r:id="rId9"/>
          <w:headerReference w:type="first" r:id="rId10"/>
          <w:pgSz w:w="11906" w:h="16838" w:code="9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  <w:r w:rsidRPr="007D13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 город-курорт Геленджик</w:t>
      </w:r>
      <w:r w:rsidR="00DF32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</w:t>
      </w:r>
      <w:r w:rsidR="00DF32DC" w:rsidRPr="007D13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М.Д. Димитриев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EC625B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625B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4"/>
                <w:szCs w:val="4"/>
              </w:rPr>
            </w:pPr>
          </w:p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C625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0633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</w:t>
            </w:r>
            <w:r w:rsidR="00A52AD3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</w:t>
            </w:r>
            <w:r w:rsidR="00A52AD3">
              <w:rPr>
                <w:rFonts w:ascii="Times New Roman" w:eastAsia="Georgia" w:hAnsi="Times New Roman" w:cs="Times New Roman"/>
                <w:sz w:val="28"/>
                <w:szCs w:val="28"/>
              </w:rPr>
              <w:t>21 июля 2023 года № 646</w:t>
            </w:r>
          </w:p>
        </w:tc>
      </w:tr>
    </w:tbl>
    <w:p w:rsidR="00045ED9" w:rsidRPr="00EC625B" w:rsidRDefault="00045ED9" w:rsidP="00045ED9">
      <w:pPr>
        <w:pStyle w:val="a7"/>
        <w:rPr>
          <w:rFonts w:ascii="Times New Roman" w:eastAsia="Georgia" w:hAnsi="Times New Roman"/>
          <w:sz w:val="40"/>
          <w:szCs w:val="40"/>
        </w:rPr>
      </w:pPr>
    </w:p>
    <w:p w:rsidR="00C229F7" w:rsidRPr="00EC625B" w:rsidRDefault="007F0633" w:rsidP="00045ED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r w:rsidRPr="00EC625B">
        <w:rPr>
          <w:rFonts w:ascii="Times New Roman" w:eastAsia="Georgia" w:hAnsi="Times New Roman"/>
          <w:sz w:val="28"/>
          <w:szCs w:val="28"/>
        </w:rPr>
        <w:t>ИЗМЕНЕНИЯ</w:t>
      </w:r>
      <w:r w:rsidR="00BB0026" w:rsidRPr="00EC625B">
        <w:rPr>
          <w:rFonts w:ascii="Times New Roman" w:eastAsia="Georgia" w:hAnsi="Times New Roman"/>
          <w:sz w:val="28"/>
          <w:szCs w:val="28"/>
        </w:rPr>
        <w:t>,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Pr="00EC625B">
        <w:rPr>
          <w:rFonts w:ascii="Times New Roman" w:hAnsi="Times New Roman" w:cs="Times New Roman"/>
          <w:sz w:val="28"/>
          <w:szCs w:val="28"/>
        </w:rPr>
        <w:t xml:space="preserve"> от 26 декабря 2022 года №574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город-курорт Геленджик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годов» </w:t>
      </w:r>
    </w:p>
    <w:p w:rsidR="00842A00" w:rsidRPr="00EC625B" w:rsidRDefault="00842A00" w:rsidP="00842A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</w:t>
      </w: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редакции  решения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Думы муниципального образования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от </w:t>
      </w:r>
      <w:r w:rsidR="00AB135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 апреля 2023 года № 612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045ED9" w:rsidRPr="00EC625B" w:rsidRDefault="00045ED9" w:rsidP="00045ED9">
      <w:pPr>
        <w:pStyle w:val="a7"/>
        <w:ind w:firstLine="708"/>
        <w:rPr>
          <w:rFonts w:ascii="Times New Roman" w:eastAsia="Georgia" w:hAnsi="Times New Roman"/>
          <w:sz w:val="20"/>
          <w:szCs w:val="20"/>
        </w:rPr>
      </w:pPr>
    </w:p>
    <w:p w:rsidR="00C229F7" w:rsidRPr="00EC625B" w:rsidRDefault="00C229F7" w:rsidP="008F6CF3">
      <w:pPr>
        <w:pStyle w:val="a7"/>
        <w:ind w:firstLine="708"/>
        <w:jc w:val="both"/>
        <w:rPr>
          <w:rFonts w:ascii="Times New Roman" w:eastAsia="Georgia" w:hAnsi="Times New Roman"/>
          <w:sz w:val="28"/>
          <w:szCs w:val="28"/>
        </w:rPr>
      </w:pPr>
      <w:r w:rsidRPr="00EC625B">
        <w:rPr>
          <w:rFonts w:ascii="Times New Roman" w:eastAsia="Georgia" w:hAnsi="Times New Roman"/>
          <w:sz w:val="28"/>
          <w:szCs w:val="28"/>
        </w:rPr>
        <w:t>1. Пункт</w:t>
      </w:r>
      <w:r w:rsidR="00031FDF" w:rsidRPr="00EC625B">
        <w:rPr>
          <w:rFonts w:ascii="Times New Roman" w:eastAsia="Georgia" w:hAnsi="Times New Roman"/>
          <w:sz w:val="28"/>
          <w:szCs w:val="28"/>
        </w:rPr>
        <w:t>ы</w:t>
      </w:r>
      <w:r w:rsidRPr="00EC625B">
        <w:rPr>
          <w:rFonts w:ascii="Times New Roman" w:eastAsia="Georgia" w:hAnsi="Times New Roman"/>
          <w:sz w:val="28"/>
          <w:szCs w:val="28"/>
        </w:rPr>
        <w:t xml:space="preserve"> 1 </w:t>
      </w:r>
      <w:r w:rsidR="00031FDF" w:rsidRPr="00EC625B">
        <w:rPr>
          <w:rFonts w:ascii="Times New Roman" w:eastAsia="Georgia" w:hAnsi="Times New Roman"/>
          <w:sz w:val="28"/>
          <w:szCs w:val="28"/>
        </w:rPr>
        <w:t xml:space="preserve">и 2 </w:t>
      </w:r>
      <w:r w:rsidRPr="00EC625B">
        <w:rPr>
          <w:rFonts w:ascii="Times New Roman" w:eastAsia="Georgia" w:hAnsi="Times New Roman"/>
          <w:sz w:val="28"/>
          <w:szCs w:val="28"/>
        </w:rPr>
        <w:t>изложить в следующей редакции:</w:t>
      </w:r>
    </w:p>
    <w:p w:rsidR="00C229F7" w:rsidRPr="00EC625B" w:rsidRDefault="00095E36" w:rsidP="008F60E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625B">
        <w:rPr>
          <w:rFonts w:ascii="Times New Roman" w:eastAsia="Georgia" w:hAnsi="Times New Roman"/>
          <w:sz w:val="28"/>
          <w:szCs w:val="28"/>
        </w:rPr>
        <w:t>«</w:t>
      </w:r>
      <w:r w:rsidR="00C229F7" w:rsidRPr="00EC625B">
        <w:rPr>
          <w:rFonts w:ascii="Times New Roman" w:eastAsia="Georgia" w:hAnsi="Times New Roman"/>
          <w:sz w:val="28"/>
          <w:szCs w:val="28"/>
        </w:rPr>
        <w:t>1.</w:t>
      </w:r>
      <w:r w:rsidR="00C229F7" w:rsidRPr="00EC6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29F7" w:rsidRPr="00EC625B">
        <w:rPr>
          <w:rFonts w:ascii="Times New Roman" w:hAnsi="Times New Roman"/>
          <w:sz w:val="28"/>
          <w:szCs w:val="28"/>
        </w:rPr>
        <w:t>Утвердить  основные</w:t>
      </w:r>
      <w:proofErr w:type="gramEnd"/>
      <w:r w:rsidR="00C229F7" w:rsidRPr="00EC625B">
        <w:rPr>
          <w:rFonts w:ascii="Times New Roman" w:hAnsi="Times New Roman"/>
          <w:sz w:val="28"/>
          <w:szCs w:val="28"/>
        </w:rPr>
        <w:t xml:space="preserve">  характеристики  бюджета  муниципального  образования город-курорт Геленджик  (далее также – бюджет города-курорта Ге</w:t>
      </w:r>
      <w:r w:rsidR="009405ED" w:rsidRPr="00EC625B">
        <w:rPr>
          <w:rFonts w:ascii="Times New Roman" w:hAnsi="Times New Roman"/>
          <w:sz w:val="28"/>
          <w:szCs w:val="28"/>
        </w:rPr>
        <w:t>ленджик, местный бюджет) на 2023</w:t>
      </w:r>
      <w:r w:rsidR="00C229F7" w:rsidRPr="00EC625B">
        <w:rPr>
          <w:rFonts w:ascii="Times New Roman" w:hAnsi="Times New Roman"/>
          <w:sz w:val="28"/>
          <w:szCs w:val="28"/>
        </w:rPr>
        <w:t xml:space="preserve"> год:</w:t>
      </w:r>
    </w:p>
    <w:p w:rsidR="00842A00" w:rsidRPr="00EC625B" w:rsidRDefault="00842A00" w:rsidP="0084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1)общий объем доходов в сумме </w:t>
      </w:r>
      <w:r w:rsidR="004A583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7 997 080,9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842A00" w:rsidRPr="00EC625B" w:rsidRDefault="00842A00" w:rsidP="0084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общий объем расходов в сумме </w:t>
      </w:r>
      <w:r w:rsidR="0019039C">
        <w:rPr>
          <w:rFonts w:ascii="Times New Roman" w:eastAsia="Times New Roman" w:hAnsi="Times New Roman" w:cs="Times New Roman"/>
          <w:sz w:val="28"/>
          <w:szCs w:val="20"/>
          <w:lang w:eastAsia="ru-RU"/>
        </w:rPr>
        <w:t>9 041 942,3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C229F7" w:rsidRPr="00EC625B" w:rsidRDefault="00842A00" w:rsidP="0084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бюджета в сумме </w:t>
      </w:r>
      <w:r w:rsidR="000406F7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9039C">
        <w:rPr>
          <w:rFonts w:ascii="Times New Roman" w:eastAsia="Times New Roman" w:hAnsi="Times New Roman" w:cs="Times New Roman"/>
          <w:sz w:val="28"/>
          <w:szCs w:val="20"/>
          <w:lang w:eastAsia="ru-RU"/>
        </w:rPr>
        <w:t> 044 861,4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031FDF" w:rsidRPr="00EC625B" w:rsidRDefault="00031FDF" w:rsidP="008F6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 основные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характеристики  бюджета  муниципального образования</w:t>
      </w:r>
      <w:r w:rsidR="00842A0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город-курорт Геленджик  на 2024 год и на 2025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год:</w:t>
      </w:r>
    </w:p>
    <w:p w:rsidR="00031FDF" w:rsidRPr="00EC625B" w:rsidRDefault="00F81573" w:rsidP="008F6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общий объем доходо</w:t>
      </w:r>
      <w:r w:rsidR="00842A0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 </w:t>
      </w:r>
      <w:proofErr w:type="gramStart"/>
      <w:r w:rsidR="00842A0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</w:t>
      </w:r>
      <w:proofErr w:type="gramEnd"/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</w:t>
      </w:r>
      <w:r w:rsidR="004A583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6 164 584,8 </w:t>
      </w:r>
      <w:r w:rsidR="00842A0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на  2025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8D0115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5 210 254,2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031FDF" w:rsidRPr="00EC625B" w:rsidRDefault="00842A00" w:rsidP="008F60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общий объем расходов на </w:t>
      </w: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</w:t>
      </w:r>
      <w:proofErr w:type="gramEnd"/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 </w:t>
      </w:r>
      <w:r w:rsidR="00B43A6A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6 164 584,8</w:t>
      </w:r>
      <w:r w:rsidR="0054796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B43A6A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252 904,5</w:t>
      </w:r>
      <w:r w:rsidR="0054796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 на 2025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 </w:t>
      </w:r>
      <w:r w:rsidR="00F82A8D">
        <w:rPr>
          <w:rFonts w:ascii="Times New Roman" w:eastAsia="Times New Roman" w:hAnsi="Times New Roman" w:cs="Times New Roman"/>
          <w:sz w:val="28"/>
          <w:szCs w:val="20"/>
          <w:lang w:eastAsia="ru-RU"/>
        </w:rPr>
        <w:t>5 210 254,</w:t>
      </w:r>
      <w:r w:rsidR="00672EC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7279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672EC3">
        <w:rPr>
          <w:rFonts w:ascii="Times New Roman" w:eastAsia="Times New Roman" w:hAnsi="Times New Roman" w:cs="Times New Roman"/>
          <w:sz w:val="28"/>
          <w:szCs w:val="20"/>
          <w:lang w:eastAsia="ru-RU"/>
        </w:rPr>
        <w:t>325 199,1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4A5830" w:rsidRPr="00EC625B" w:rsidRDefault="00031FDF" w:rsidP="00481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</w:t>
      </w: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дефицит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076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B3F3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8076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2025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263C87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сумме </w:t>
      </w:r>
      <w:r w:rsidR="00672EC3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095E36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73E0" w:rsidRPr="00EC625B" w:rsidRDefault="00481863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673E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7</w:t>
      </w:r>
      <w:r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EC625B" w:rsidRDefault="00095E36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разделам и подразделам классиф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икации расходов бюджетов на 2023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4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4 (2)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E94A2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4(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EC625B" w:rsidRDefault="00481863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EC625B" w:rsidRDefault="00095E36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.Утвердить изменения распределения бюджетных ассигнований по целевым статьям (муниципальным программам муниципального образования город-курорт Геленджик и непрограммным направлениям деятельности), группам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видов расходов классиф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икации расходов бюджетов на 2023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5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5 (2)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5(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)).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EC625B" w:rsidRDefault="003311BE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E231AF" w:rsidRPr="00EC625B" w:rsidRDefault="00095E36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ведомственной структуры расходов бюджета муниципального образовани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плановый период 2024 и 2025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</w:t>
      </w:r>
      <w:r w:rsidR="00342FB0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737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6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6 (2)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6(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E4DA4" w:rsidRPr="00EC625B" w:rsidRDefault="003311BE" w:rsidP="008F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подпу</w:t>
      </w:r>
      <w:r w:rsidR="00BC00E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нкте 1 пункта 11 цифры «34 103,2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цифрами «</w:t>
      </w:r>
      <w:r w:rsidR="00BC00E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35 581,0</w:t>
      </w:r>
      <w:r w:rsidR="009E4DA4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0C4217" w:rsidRPr="00EC625B" w:rsidRDefault="003311BE" w:rsidP="008F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E4DA4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4DA4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подпункте 1 пункта 13 цифры «</w:t>
      </w:r>
      <w:r w:rsidR="00BC00E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403 333,3</w:t>
      </w:r>
      <w:r w:rsidR="000C4217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цифрами «</w:t>
      </w:r>
      <w:r w:rsidR="000406F7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450 504,0</w:t>
      </w:r>
      <w:r w:rsidR="00F44097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B9292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E6BCD" w:rsidRPr="00EC625B" w:rsidRDefault="003311BE" w:rsidP="000C4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0C4217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9292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подпункте 2 пункта 13 цифры «365 320,5» заменить цифрами «421 570,9».</w:t>
      </w:r>
    </w:p>
    <w:p w:rsidR="00532B17" w:rsidRPr="00EC625B" w:rsidRDefault="003311BE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C738FD" w:rsidRPr="00EC625B">
        <w:rPr>
          <w:rFonts w:ascii="Times New Roman" w:eastAsia="Georgia" w:hAnsi="Times New Roman" w:cs="Times New Roman"/>
          <w:sz w:val="28"/>
          <w:szCs w:val="28"/>
        </w:rPr>
        <w:t xml:space="preserve">. </w:t>
      </w:r>
      <w:r w:rsidR="00532B17" w:rsidRPr="00EC625B">
        <w:rPr>
          <w:rFonts w:ascii="Times New Roman" w:eastAsia="Georgia" w:hAnsi="Times New Roman" w:cs="Times New Roman"/>
          <w:sz w:val="28"/>
          <w:szCs w:val="28"/>
        </w:rPr>
        <w:t>Приложение 1 изложить в следующей редакции:</w:t>
      </w:r>
    </w:p>
    <w:tbl>
      <w:tblPr>
        <w:tblW w:w="9781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3039"/>
        <w:gridCol w:w="1487"/>
        <w:gridCol w:w="1487"/>
        <w:gridCol w:w="1611"/>
      </w:tblGrid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095E36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4796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  <w:r w:rsidRPr="00EC625B">
              <w:rPr>
                <w:rFonts w:ascii="Arial" w:eastAsia="Georgi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EC625B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EC625B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</w:t>
            </w:r>
          </w:p>
          <w:p w:rsidR="0054796B" w:rsidRPr="00EC625B" w:rsidRDefault="00E94A21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54796B" w:rsidRPr="00EC625B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(в редакции решения Думы </w:t>
            </w:r>
          </w:p>
          <w:p w:rsidR="0054796B" w:rsidRPr="00EC625B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796B" w:rsidRPr="00EC625B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</w:r>
            <w:r w:rsidR="00A52AD3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</w:t>
            </w:r>
            <w:r w:rsidR="00A52AD3">
              <w:rPr>
                <w:rFonts w:ascii="Times New Roman" w:eastAsia="Georgia" w:hAnsi="Times New Roman" w:cs="Times New Roman"/>
                <w:sz w:val="28"/>
                <w:szCs w:val="28"/>
              </w:rPr>
              <w:t>21 июля 2023 года № 646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C625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0406F7">
        <w:trPr>
          <w:cantSplit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по кодам видов (подвидов) </w:t>
            </w:r>
          </w:p>
          <w:p w:rsidR="00FB0791" w:rsidRPr="00EC625B" w:rsidRDefault="00E94A2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доходов на 2023</w:t>
            </w:r>
            <w:r w:rsidR="0054796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плановый период </w:t>
            </w:r>
          </w:p>
          <w:p w:rsidR="00FB0791" w:rsidRPr="00EC625B" w:rsidRDefault="00E94A2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2024 и 2025</w:t>
            </w:r>
            <w:r w:rsidR="0054796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EC625B" w:rsidRPr="00EC625B" w:rsidTr="000406F7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EC625B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EC625B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EC625B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0406F7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6F7" w:rsidRPr="00EC625B" w:rsidRDefault="00A1665E" w:rsidP="00A1665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9655" w:type="dxa"/>
              <w:tblLayout w:type="fixed"/>
              <w:tblCellMar>
                <w:top w:w="17" w:type="dxa"/>
                <w:left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157"/>
              <w:gridCol w:w="281"/>
              <w:gridCol w:w="2758"/>
              <w:gridCol w:w="316"/>
              <w:gridCol w:w="1171"/>
              <w:gridCol w:w="246"/>
              <w:gridCol w:w="1241"/>
              <w:gridCol w:w="177"/>
              <w:gridCol w:w="1308"/>
            </w:tblGrid>
            <w:tr w:rsidR="00EC625B" w:rsidRPr="00EC625B" w:rsidTr="000406F7">
              <w:trPr>
                <w:cantSplit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right w:w="0" w:type="dxa"/>
                  </w:tcMar>
                  <w:vAlign w:val="bottom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(тыс. рублей)</w:t>
                  </w:r>
                </w:p>
              </w:tc>
            </w:tr>
            <w:tr w:rsidR="00EC625B" w:rsidRPr="00EC625B" w:rsidTr="000406F7">
              <w:trPr>
                <w:cantSplit/>
              </w:trPr>
              <w:tc>
                <w:tcPr>
                  <w:tcW w:w="24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Код дохода</w:t>
                  </w:r>
                </w:p>
              </w:tc>
              <w:tc>
                <w:tcPr>
                  <w:tcW w:w="30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Наименование дохода</w:t>
                  </w:r>
                </w:p>
              </w:tc>
              <w:tc>
                <w:tcPr>
                  <w:tcW w:w="414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Сумма</w:t>
                  </w:r>
                </w:p>
              </w:tc>
            </w:tr>
            <w:tr w:rsidR="00EC625B" w:rsidRPr="00EC625B" w:rsidTr="000406F7">
              <w:trPr>
                <w:cantSplit/>
              </w:trPr>
              <w:tc>
                <w:tcPr>
                  <w:tcW w:w="24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2023 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2024 год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2025 год</w:t>
                  </w:r>
                </w:p>
              </w:tc>
            </w:tr>
          </w:tbl>
          <w:p w:rsidR="000406F7" w:rsidRPr="00EC625B" w:rsidRDefault="000406F7" w:rsidP="000406F7">
            <w:pPr>
              <w:spacing w:after="0" w:line="240" w:lineRule="auto"/>
              <w:rPr>
                <w:rFonts w:ascii="Times New Roman" w:eastAsia="Georgia" w:hAnsi="Times New Roman" w:cs="Times New Roman"/>
                <w:sz w:val="2"/>
                <w:szCs w:val="32"/>
              </w:rPr>
            </w:pPr>
          </w:p>
          <w:tbl>
            <w:tblPr>
              <w:tblW w:w="9655" w:type="dxa"/>
              <w:tblInd w:w="17" w:type="dxa"/>
              <w:tblLayout w:type="fixed"/>
              <w:tblCellMar>
                <w:top w:w="17" w:type="dxa"/>
                <w:left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3052"/>
              <w:gridCol w:w="1417"/>
              <w:gridCol w:w="1418"/>
              <w:gridCol w:w="1330"/>
            </w:tblGrid>
            <w:tr w:rsidR="00EC625B" w:rsidRPr="00EC625B" w:rsidTr="000406F7">
              <w:trPr>
                <w:tblHeader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1 00 00000 00 0000 000 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Налоговые и неналоговые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3 142 216,1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3 213 123,7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3 203 439,0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1 01 00000 00 0000 000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Налоги на прибыль,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755 624,2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799 357,0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845 710,0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1 01 01000 00 0000 110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 на прибыль организаций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28 142,0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28 226,0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28 311,0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1 01 01010 00 0000 110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 на прибыль организаций, зачисляемый в бюджеты бюджетной системы Российской Федерации по соответствующим ставкам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28 142,0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28 226,0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28 311,0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1 01 01012 02 0000 110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28 142,0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28 226,0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28 311,0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1 01 02000 01 0000 110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 на доходы физических лиц*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727 482,2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771 131,0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817 399,0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1 03 00000 00 0000 000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31 693,9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27 818,1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29 919,5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1 03 02000 01 0000 110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31 693,9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27 818,1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29 919,5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1 05 00000 00 0000 000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Налоги на совокупный доход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547 135,0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581 812,0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618 752,0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1 05 01000 00 0000 110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Налог, взимаемый в связи с применением упрощенной системы налогообложения*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455 688,0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487 586,0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521 717,0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1 05 02000 02 0000 110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Единый налог на вмененный доход для отдельных видов деятельности*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1 05 03000 01 0000 110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Единый сельскохозяйственный налог*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531,0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531,0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1 05 04000 02 0000 110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90 917,0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93 645,0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96 454,0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1 05 04010 02 0000 110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Налог, взимаемый в связи с 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применением патентной системы налогообложения, зачисляемый в бюджеты городских округов*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90 917,0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93 645,0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96 454,0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1 06 00000 00 0000 000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Налоги на имущество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476 764,0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527 115,0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559 171,0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1 06 01000 00 0000 110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 на имущество физических лиц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230 990,0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276 498,0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304 148,0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1 06 01020 04 0000 110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230 990,0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276 498,0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304 148,0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1 06 02000 02 0000 110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 на имущество организаций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34 512,0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36 820,0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38 661,0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1 06 06000 00 0000 110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Земельный налог*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211 262,0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213 797,0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216 362,0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1 08 00000 00 0000 000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Государственная пошлина*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26 223,0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26 388,6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26 666,2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723 145,8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743 675,0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752 046,9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1 11 01000 00 0000 120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624,0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475,9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475,9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1 11 01040 04 0000 120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624,0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475,9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475,9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1 11 05000 00 0000 120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Доходы, получаемые в виде 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584 839,8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598 505,4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593 411,3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1 11 05020 00 0000 120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547 602,4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562 504,0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558 051,1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1 11 05024 04 0000 120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547 602,4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562 504,0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558 051,1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1 11 05030 00 0000 120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148,7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148,7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1 11 05034 04 0000 120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Доходы от сдачи в аренду имущества, находящегося в оперативном управлении органов управления городских 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округов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148,7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148,7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148,7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1 11 05070 00 0000 120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36 717,4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35 852,7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35 211,5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1 11 05074 04 0000 120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36 717,4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35 852,7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35 211,5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1 11 05320 00 0000 120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371,3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1 11 05324 04 0000 120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371,3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1 11 05420 04 0000 120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15,3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1 11 07000 00 0000 120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3 464,0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3 491,0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2 632,0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1 11 07010 00 0000 120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3 464,0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3 491,0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2 632,0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1 11 07014 04 0000 120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3 464,0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3 491,0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2 632,0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1 11 09000 00 0000 120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134 202,7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141 202,7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155 527,7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1 11 09040 00 0000 120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1 202,7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1 202,7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1 202,7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1 11 09044 04 0000 120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1 202,7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1 202,7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1 202,7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1 11 09080 04 0000 120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133 000,0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140 000,0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154 325,0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1 12 00000 00 0000 000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17 850,0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18 472,5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19 396,1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1 12 01000 01 0000 120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Плата за негативное воздействие на окружающую среду*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17 850,0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18 472,5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19 396,1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1 13 00000 00 0000 000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200 205,0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141 268,2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141 319,1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1 13 01000 00 0000 130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1 270,8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1 321,7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1 13 01070 00 0000 130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оказания информационных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1 270,8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1 321,7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1 13 01074 04 0000 130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1 270,8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1 321,7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1 13 02000 00 0000 130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198 983,0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139 997,4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139 997,4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1 13 02060 00 0000 130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296,7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123,6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123,6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1 13 02064 04 0000 130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Доходы, поступающие в порядке возмещения расходов, понесенных в связи с эксплуатацией имущества городских округов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296,7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123,6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123,6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1 13 02990 00 0000 130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198 686,3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139 873,8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139 873,8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1 13 02994 04 0000 130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Прочие доходы от компенсации затрат бюджетов городских округов*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198 686,3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139 873,8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139 873,8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1 14 00000 00 0000 000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342 783,9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331 765,5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195 500,5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1 14 02000 00 0000 000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6 030,3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1 14 02042 04 0000 440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 xml:space="preserve">1 14 02043 04 0000 410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6 000,0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1 14 06000 00 0000 430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236 753,6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255 115,5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115 018,0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1 14 06020 00 0000 430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236 753,6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255 115,5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115 018,0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1 14 06024 04 0000 430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236 753,6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255 115,5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115 018,0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1 14 06300 00 0000 430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100 000,0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76 650,0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80 482,5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1 14 06320 00 0000 430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ных участков после разграничения государственной собственности на землю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100 000,0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76 650,0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80 482,5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1 14 06324 04 0000 430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100 000,0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76 650,0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80 482,5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1 16 00000 00 0000 000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Штрафы, санкции, возмещение ущерба*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20 791,3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15 451,8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14 957,7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2 00 00000 00 0000 000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4 854 864,8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2 951 461,1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2 006 815,2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2 02 00000 00 0000 000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4 857 877,6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2 951 461,1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2 006 815,2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2 02 10000 00 0000 150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164 188,3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139 256,8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114 587,4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2 02 20000 00 0000 150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2 276 299,0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1 583 341,1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664 953,5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2 02 30000 00 0000 150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1 277 376,2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1 228 863,2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1 227 274,3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2 02 40000 00 0000 150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1 140 014,1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2 03 00000 00 0000 000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Безвозмездные поступления от государственных (муниципальных) организаций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2 03 04099 04 0000 150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Прочие безвозмездные поступления от государственных (муниципальных) организаций в бюджеты городских округов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 xml:space="preserve">2 18 00000 00 0000 000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12 204,2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2 18 00000 00 0000 150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12 204,2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27F0" w:rsidRPr="00EC625B" w:rsidRDefault="00A427F0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</w:pP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27F0" w:rsidRPr="00EC625B" w:rsidRDefault="00A427F0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27F0" w:rsidRPr="00EC625B" w:rsidRDefault="00A427F0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27F0" w:rsidRPr="00EC625B" w:rsidRDefault="00A427F0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27F0" w:rsidRPr="00EC625B" w:rsidRDefault="00A427F0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2 18 04010 04 0000 150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6 665,9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2 18 04020 04 0000 150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5 162,1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2 18 04030 04 0000 150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376,2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2 19 00000 00 0000 000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-15 637,0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2 19 25304 04 0000 150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пальных образовательных организациях, из бюджетов городских округов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-6 603,6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2 19 35303 04 0000 150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-1 427,7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2 19 60010 04 0000 150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-7 605,7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b/>
                      <w:bCs/>
                      <w:sz w:val="24"/>
                      <w:szCs w:val="32"/>
                    </w:rPr>
                    <w:t>Всего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b/>
                      <w:bCs/>
                      <w:sz w:val="24"/>
                      <w:szCs w:val="32"/>
                    </w:rPr>
                    <w:t>7 997 080,9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b/>
                      <w:bCs/>
                      <w:sz w:val="24"/>
                      <w:szCs w:val="32"/>
                    </w:rPr>
                    <w:t>6 164 584,8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b/>
                      <w:bCs/>
                      <w:sz w:val="24"/>
                      <w:szCs w:val="32"/>
                    </w:rPr>
                    <w:t>5 210 254,2</w:t>
                  </w:r>
                </w:p>
              </w:tc>
            </w:tr>
          </w:tbl>
          <w:p w:rsidR="000406F7" w:rsidRPr="00EC625B" w:rsidRDefault="000406F7" w:rsidP="00A1665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FB0791" w:rsidRPr="00EC625B" w:rsidRDefault="00FB0791" w:rsidP="00A1665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*По видам и подвидам доходов, входящим </w:t>
            </w: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в  соответствующий</w:t>
            </w:r>
            <w:proofErr w:type="gramEnd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группировочный код бюджетной классификации, зачисляемым в местные бюджеты в соответствии с законодательством Российской Федерации.».</w:t>
            </w:r>
          </w:p>
        </w:tc>
      </w:tr>
    </w:tbl>
    <w:p w:rsidR="008D3CB3" w:rsidRPr="00EC625B" w:rsidRDefault="008D3CB3" w:rsidP="00FB0791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E858BC" w:rsidRPr="00EC625B" w:rsidRDefault="0054796B" w:rsidP="003311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3311BE" w:rsidRPr="00EC625B">
        <w:rPr>
          <w:rFonts w:ascii="Times New Roman" w:eastAsia="Georgia" w:hAnsi="Times New Roman" w:cs="Times New Roman"/>
          <w:sz w:val="28"/>
          <w:szCs w:val="28"/>
        </w:rPr>
        <w:t>9</w:t>
      </w:r>
      <w:r w:rsidRPr="00EC625B">
        <w:rPr>
          <w:rFonts w:ascii="Times New Roman" w:eastAsia="Georgia" w:hAnsi="Times New Roman" w:cs="Times New Roman"/>
          <w:sz w:val="28"/>
          <w:szCs w:val="28"/>
        </w:rPr>
        <w:t>. Приложение 2 изложить в следующей редакции:</w:t>
      </w:r>
    </w:p>
    <w:p w:rsidR="00E94A21" w:rsidRPr="00EC625B" w:rsidRDefault="00E94A21" w:rsidP="0054796B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EC625B" w:rsidRPr="00EC625B" w:rsidTr="008F60E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Pr="00EC625B" w:rsidRDefault="00095E36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C625B" w:rsidRPr="00EC625B" w:rsidTr="00095E36">
        <w:trPr>
          <w:cantSplit/>
          <w:trHeight w:val="3087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E0" w:rsidRPr="00EC625B" w:rsidRDefault="008F60E0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="00C738F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Ы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E94A21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E94A21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E94A21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26 декабря 2022 года №574</w:t>
            </w:r>
          </w:p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5D104E" w:rsidRPr="00EC625B" w:rsidRDefault="005D104E" w:rsidP="008F60E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</w:t>
            </w:r>
            <w:r w:rsidR="00A52AD3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</w:t>
            </w:r>
            <w:r w:rsidR="00A52AD3">
              <w:rPr>
                <w:rFonts w:ascii="Times New Roman" w:eastAsia="Georgia" w:hAnsi="Times New Roman" w:cs="Times New Roman"/>
                <w:sz w:val="28"/>
                <w:szCs w:val="28"/>
              </w:rPr>
              <w:t>21 июля 2023 года № 646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</w:tbl>
    <w:p w:rsidR="005D104E" w:rsidRPr="00EC625B" w:rsidRDefault="005D104E" w:rsidP="005D104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55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655"/>
      </w:tblGrid>
      <w:tr w:rsidR="00EC625B" w:rsidRPr="00EC625B" w:rsidTr="002866CE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CE" w:rsidRPr="00EC625B" w:rsidRDefault="002866CE" w:rsidP="003311B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A0259" w:rsidRPr="00EC625B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  <w:p w:rsidR="004A0259" w:rsidRPr="00EC625B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бюджетной системы </w:t>
            </w:r>
          </w:p>
          <w:p w:rsidR="004A0259" w:rsidRPr="00EC625B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Российской Федерации на 2023</w:t>
            </w:r>
            <w:r w:rsidR="004A0259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4A0259" w:rsidRPr="00EC625B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2024 и 2025</w:t>
            </w:r>
            <w:r w:rsidR="004A0259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  <w:p w:rsidR="005D104E" w:rsidRPr="00EC625B" w:rsidRDefault="005D104E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16"/>
                <w:szCs w:val="16"/>
              </w:rPr>
            </w:pPr>
          </w:p>
        </w:tc>
      </w:tr>
    </w:tbl>
    <w:p w:rsidR="008C3C55" w:rsidRPr="00EC625B" w:rsidRDefault="008C3C55" w:rsidP="00CA24BA">
      <w:pPr>
        <w:spacing w:after="0" w:line="240" w:lineRule="auto"/>
        <w:jc w:val="both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1418"/>
        <w:gridCol w:w="1276"/>
        <w:gridCol w:w="1291"/>
      </w:tblGrid>
      <w:tr w:rsidR="00EC625B" w:rsidRPr="00D432FB" w:rsidTr="00D432FB"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3985" w:type="dxa"/>
            <w:gridSpan w:val="3"/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Сумма</w:t>
            </w:r>
          </w:p>
        </w:tc>
      </w:tr>
      <w:tr w:rsidR="00BB17DC" w:rsidRPr="00D432FB" w:rsidTr="00D432FB">
        <w:trPr>
          <w:trHeight w:val="276"/>
        </w:trPr>
        <w:tc>
          <w:tcPr>
            <w:tcW w:w="2410" w:type="dxa"/>
            <w:vMerge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2024 год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2025 год</w:t>
            </w:r>
          </w:p>
        </w:tc>
      </w:tr>
    </w:tbl>
    <w:p w:rsidR="00D432FB" w:rsidRPr="00D432FB" w:rsidRDefault="00D432FB" w:rsidP="00D432FB">
      <w:pPr>
        <w:pStyle w:val="a7"/>
        <w:jc w:val="center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1418"/>
        <w:gridCol w:w="1276"/>
        <w:gridCol w:w="1291"/>
      </w:tblGrid>
      <w:tr w:rsidR="00EC625B" w:rsidRPr="00D432FB" w:rsidTr="00D432FB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5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4 857 877,6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2 951 461,1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2 006 815,2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164 188,3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2 02 15001 00 0000 150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2 02 15002 00 0000 150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1 578,2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2 02 15002 04 0000 150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1 578,2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2 02 19999 00 0000 150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7 704,5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2 02 19999 04 0000 150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7 704,5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2 276 299,0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1 583 341,1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664 953,5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</w:t>
            </w: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1 504 583,3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884 024,1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548 776,4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</w:t>
            </w: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1 504 583,3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884 024,1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548 776,4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2 02 25299 00 0000 150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</w:t>
            </w: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расходных обя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2 755,0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2 02 25299 04 0000 150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</w:t>
            </w: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2 755,0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77 553,3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76 486,4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78 337,6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77 553,3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76 486,4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78 337,6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2 02 25305 00 0000 150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69 318,5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536 489,4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2 02 25305 04 0000 150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69 318,5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536 489,4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2 02 25467 00 0000 150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2 02 25470 00 0000 150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ликвидацию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380 103,6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2 02 25470 04 0000 150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ликвидацию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380 103,6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17 032,2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11 789,1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13 837,4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17 032,2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11 789,1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13 837,4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2 02 25519 00 0000 150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516,2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516,2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2 02 25786 00 0000 150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662,9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2 02 25786 04 0000 150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662,9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226 756,0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68 644,5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23 485,9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226 756,0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68 644,5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23 485,9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1 277 376,2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1 228 863,2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1 227 274,3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1 152 039,2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1 089 423,4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1 086 622,6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1 152 039,2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1 089 423,4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1 086 622,6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13 509,8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2 02 35082 00 0000 150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11 112,3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11 112,3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11 112,3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11 112,3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2 02 35120 00 0000 150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33,3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33,3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2 02 35179 00 0000 150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4 610,7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2 02 35179 04 0000 150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4 610,7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2 02 35303 00 0000 150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42 028,6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2 02 35303 04 0000 150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42 028,6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2 02 36900 00 0000 150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65 150,8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67 339,9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68 556,7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2 02 36900 04 0000 150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Единая субвенция бюджетам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городских округов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65 150,8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67 339,9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68 556,7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1 140 014,1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2 02 49999 00 0000 150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1 140 014,1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B17DC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1 140 014,1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 w:rsidR="003311BE"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</w:tbl>
    <w:p w:rsidR="00BB17DC" w:rsidRPr="00EC625B" w:rsidRDefault="00BB17DC" w:rsidP="00CA24BA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76B71" w:rsidRPr="00EC625B" w:rsidRDefault="003311BE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10</w:t>
      </w:r>
      <w:r w:rsidR="002F23B3" w:rsidRPr="00EC625B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AE445B" w:rsidRPr="00EC625B">
        <w:rPr>
          <w:rFonts w:ascii="Times New Roman" w:eastAsia="Georgia" w:hAnsi="Times New Roman" w:cs="Times New Roman"/>
          <w:sz w:val="28"/>
          <w:szCs w:val="28"/>
        </w:rPr>
        <w:t>Дополнить приложением 4(</w:t>
      </w:r>
      <w:r w:rsidR="00A427F0" w:rsidRPr="00EC625B">
        <w:rPr>
          <w:rFonts w:ascii="Times New Roman" w:eastAsia="Georgia" w:hAnsi="Times New Roman" w:cs="Times New Roman"/>
          <w:sz w:val="28"/>
          <w:szCs w:val="28"/>
        </w:rPr>
        <w:t>3</w:t>
      </w:r>
      <w:r w:rsidR="00AE445B" w:rsidRPr="00EC625B">
        <w:rPr>
          <w:rFonts w:ascii="Times New Roman" w:eastAsia="Georgia" w:hAnsi="Times New Roman" w:cs="Times New Roman"/>
          <w:sz w:val="28"/>
          <w:szCs w:val="28"/>
        </w:rPr>
        <w:t>) следующего содержания:</w:t>
      </w:r>
    </w:p>
    <w:p w:rsidR="006025B6" w:rsidRPr="00EC625B" w:rsidRDefault="006025B6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1417"/>
        <w:gridCol w:w="16"/>
      </w:tblGrid>
      <w:tr w:rsidR="00EC625B" w:rsidRPr="00EC625B" w:rsidTr="001564F6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EC625B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B6" w:rsidRPr="00EC625B" w:rsidRDefault="00095E3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4(3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EC625B" w:rsidRPr="00EC625B" w:rsidTr="001564F6">
        <w:trPr>
          <w:cantSplit/>
          <w:trHeight w:val="188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EC625B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EC625B" w:rsidRDefault="006025B6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УТВЕРЖДЕНЫ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</w:r>
            <w:r w:rsidR="00E87E12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года №574</w:t>
            </w:r>
          </w:p>
          <w:p w:rsidR="00DE1E5D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DE1E5D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025B6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</w:t>
            </w:r>
            <w:r w:rsidR="00A52AD3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</w:t>
            </w:r>
            <w:r w:rsidR="00A52AD3">
              <w:rPr>
                <w:rFonts w:ascii="Times New Roman" w:eastAsia="Georgia" w:hAnsi="Times New Roman" w:cs="Times New Roman"/>
                <w:sz w:val="28"/>
                <w:szCs w:val="28"/>
              </w:rPr>
              <w:t>21 июля 2023 года № 646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EC625B" w:rsidRPr="00EC625B" w:rsidTr="001564F6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9639" w:type="dxa"/>
            <w:gridSpan w:val="4"/>
            <w:vAlign w:val="center"/>
          </w:tcPr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подразделам классиф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икации расходов бюджетов на 2023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и плановый период 2024 и 2025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годов, предусмотренного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ями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, 4(1)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, 4(2)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 решению Думы муниципального образования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</w:t>
            </w:r>
            <w:r w:rsidR="00095E3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 бюджете муниципального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образовани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я город-курорт Геленджик на 2023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на плановый период 2024 и 2025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  <w:r w:rsidR="00095E3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6025B6" w:rsidRPr="00EC625B" w:rsidRDefault="006025B6" w:rsidP="006025B6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504"/>
        <w:gridCol w:w="3494"/>
        <w:gridCol w:w="709"/>
        <w:gridCol w:w="567"/>
        <w:gridCol w:w="1210"/>
        <w:gridCol w:w="66"/>
        <w:gridCol w:w="990"/>
        <w:gridCol w:w="285"/>
        <w:gridCol w:w="1241"/>
      </w:tblGrid>
      <w:tr w:rsidR="00EC625B" w:rsidRPr="00EC625B" w:rsidTr="00481863">
        <w:trPr>
          <w:cantSplit/>
        </w:trPr>
        <w:tc>
          <w:tcPr>
            <w:tcW w:w="1184" w:type="dxa"/>
            <w:gridSpan w:val="2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94" w:type="dxa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56" w:type="dxa"/>
            <w:gridSpan w:val="2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gridSpan w:val="2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(</w:t>
            </w:r>
            <w:proofErr w:type="spellStart"/>
            <w:proofErr w:type="gram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тыс.рублей</w:t>
            </w:r>
            <w:proofErr w:type="spellEnd"/>
            <w:proofErr w:type="gram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)</w:t>
            </w:r>
          </w:p>
        </w:tc>
      </w:tr>
      <w:tr w:rsidR="00EC625B" w:rsidRPr="00EC625B" w:rsidTr="00481863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п/п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раздела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(подраздела)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spellEnd"/>
          </w:p>
        </w:tc>
        <w:tc>
          <w:tcPr>
            <w:tcW w:w="3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EC625B" w:rsidRPr="00EC625B" w:rsidTr="00481863">
        <w:trPr>
          <w:cantSplit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481863" w:rsidRPr="00EC625B" w:rsidRDefault="00481863" w:rsidP="00481863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3998"/>
        <w:gridCol w:w="709"/>
        <w:gridCol w:w="567"/>
        <w:gridCol w:w="1276"/>
        <w:gridCol w:w="1275"/>
        <w:gridCol w:w="1241"/>
      </w:tblGrid>
      <w:tr w:rsidR="00EC625B" w:rsidRPr="00EC625B" w:rsidTr="00481863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EC625B" w:rsidRPr="00EC625B" w:rsidTr="00481863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 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1863" w:rsidRPr="00EC625B" w:rsidRDefault="0019039C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529 893,4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157 538,2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1863" w:rsidRPr="00EC625B" w:rsidRDefault="00983E27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140 603,4</w:t>
            </w:r>
          </w:p>
        </w:tc>
      </w:tr>
      <w:tr w:rsidR="00EC625B" w:rsidRPr="00EC625B" w:rsidTr="00481863">
        <w:tc>
          <w:tcPr>
            <w:tcW w:w="680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709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22 583,3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1 054,0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770,9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-578,0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21 336,4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178,0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Мобилизационная подготовка экономики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178,0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-8 266,8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-8 266,8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77 291,4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65 514,3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9 238,9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Лесное хозяйство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1 483,3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2 188,0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2 163,0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Транспорт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11 761,3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Дорожное хозяйство (дорожные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фонды)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04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47 170,7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56 250,4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13 076,1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7 075,9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7 075,9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88 368,6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68 538,8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71 182,7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14 167,6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13 538,8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71 182,7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73 904,0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55 000,0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297,0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Охрана окружающей среды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19039C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368 384,9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76 382,1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5 800,0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19039C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45 893,3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1 205,0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323 305,4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75 177,1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370,6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52,1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-1 177,0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-59,5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6 541,3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6 541,3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12 013,7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обеспечение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1 477,8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3 155,3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7 380,6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-38 801,0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2 426,2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-41 696,5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2 336,6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Массовый спорт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Спорт высших достижений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2 265,6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Условно утвержденные расходы</w:t>
            </w:r>
          </w:p>
        </w:tc>
        <w:tc>
          <w:tcPr>
            <w:tcW w:w="709" w:type="dxa"/>
            <w:noWrap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81863" w:rsidRPr="0019039C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9039C">
              <w:rPr>
                <w:rFonts w:ascii="Times New Roman" w:eastAsia="Georgia" w:hAnsi="Times New Roman" w:cs="Times New Roman"/>
                <w:sz w:val="24"/>
                <w:szCs w:val="24"/>
              </w:rPr>
              <w:t>-57 155,2</w:t>
            </w:r>
          </w:p>
        </w:tc>
        <w:tc>
          <w:tcPr>
            <w:tcW w:w="1241" w:type="dxa"/>
            <w:noWrap/>
            <w:hideMark/>
          </w:tcPr>
          <w:p w:rsidR="00481863" w:rsidRPr="0019039C" w:rsidRDefault="00983E27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9039C">
              <w:rPr>
                <w:rFonts w:ascii="Times New Roman" w:eastAsia="Georgia" w:hAnsi="Times New Roman" w:cs="Times New Roman"/>
                <w:sz w:val="24"/>
                <w:szCs w:val="24"/>
              </w:rPr>
              <w:t>52 855,4</w:t>
            </w:r>
            <w:r w:rsidR="00481863" w:rsidRPr="0019039C"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</w:tc>
      </w:tr>
    </w:tbl>
    <w:p w:rsidR="00A427F0" w:rsidRPr="00EC625B" w:rsidRDefault="00A427F0" w:rsidP="00CA24BA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8E5" w:rsidRPr="00EC625B" w:rsidRDefault="003311BE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BB523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F18E5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p w:rsidR="008F60E0" w:rsidRPr="00EC625B" w:rsidRDefault="008F60E0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095E36" w:rsidP="006025B6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AE445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5(</w:t>
            </w:r>
            <w:r w:rsidR="003311B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  <w:r w:rsidR="008909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EC625B" w:rsidRPr="00EC625B" w:rsidTr="008909F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C2C73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</w:t>
            </w:r>
            <w:r w:rsidR="00A52AD3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</w:t>
            </w:r>
            <w:r w:rsidR="00A52AD3">
              <w:rPr>
                <w:rFonts w:ascii="Times New Roman" w:eastAsia="Georgia" w:hAnsi="Times New Roman" w:cs="Times New Roman"/>
                <w:sz w:val="28"/>
                <w:szCs w:val="28"/>
              </w:rPr>
              <w:t>21 июля 2023 года № 646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909F0" w:rsidRPr="00EC625B" w:rsidRDefault="008909F0" w:rsidP="001C2C73">
      <w:pPr>
        <w:spacing w:after="0" w:line="226" w:lineRule="auto"/>
        <w:rPr>
          <w:rFonts w:ascii="Times New Roman" w:eastAsia="Georgia" w:hAnsi="Times New Roman" w:cs="Times New Roman"/>
          <w:sz w:val="2"/>
          <w:szCs w:val="2"/>
        </w:rPr>
      </w:pPr>
    </w:p>
    <w:p w:rsidR="001C2C73" w:rsidRPr="00EC625B" w:rsidRDefault="001C2C73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целевым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и непрограммным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классиф</w:t>
      </w:r>
      <w:r w:rsidR="00DE1E5D" w:rsidRPr="00EC625B">
        <w:rPr>
          <w:rFonts w:ascii="Times New Roman" w:eastAsia="Georgia" w:hAnsi="Times New Roman" w:cs="Times New Roman"/>
          <w:sz w:val="28"/>
          <w:szCs w:val="28"/>
        </w:rPr>
        <w:t>икации расходов бюджетов на 2023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год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и плановый п</w:t>
      </w:r>
      <w:r w:rsidR="00DE1E5D" w:rsidRPr="00EC625B">
        <w:rPr>
          <w:rFonts w:ascii="Times New Roman" w:eastAsia="Georgia" w:hAnsi="Times New Roman" w:cs="Times New Roman"/>
          <w:sz w:val="28"/>
          <w:szCs w:val="28"/>
        </w:rPr>
        <w:t>ериод 2024 и 2025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годов, предусмотренного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приложени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ями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5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, 5(1)</w:t>
      </w:r>
      <w:r w:rsidR="003311BE" w:rsidRPr="00EC625B">
        <w:rPr>
          <w:rFonts w:ascii="Times New Roman" w:eastAsia="Georgia" w:hAnsi="Times New Roman" w:cs="Times New Roman"/>
          <w:sz w:val="28"/>
          <w:szCs w:val="28"/>
        </w:rPr>
        <w:t>, 5 (2)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к решению Думы муниципального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</w:t>
      </w:r>
      <w:r w:rsidR="00095E36" w:rsidRPr="00EC625B">
        <w:rPr>
          <w:rFonts w:ascii="Times New Roman" w:eastAsia="Georgia" w:hAnsi="Times New Roman" w:cs="Times New Roman"/>
          <w:sz w:val="28"/>
          <w:szCs w:val="28"/>
        </w:rPr>
        <w:t>«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 бюджете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57808" w:rsidRPr="00EC625B" w:rsidRDefault="00DE1E5D" w:rsidP="00E35D61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на 2023 год и на плановый период 2024 и 2025</w:t>
      </w:r>
      <w:r w:rsidR="001C2C73" w:rsidRPr="00EC625B">
        <w:rPr>
          <w:rFonts w:ascii="Times New Roman" w:eastAsia="Georgia" w:hAnsi="Times New Roman" w:cs="Times New Roman"/>
          <w:sz w:val="28"/>
          <w:szCs w:val="28"/>
        </w:rPr>
        <w:t xml:space="preserve"> годов</w:t>
      </w:r>
      <w:r w:rsidR="00095E36" w:rsidRPr="00EC625B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D57808" w:rsidRPr="00EC625B" w:rsidRDefault="00D57808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851"/>
        <w:gridCol w:w="850"/>
        <w:gridCol w:w="284"/>
        <w:gridCol w:w="142"/>
        <w:gridCol w:w="1275"/>
        <w:gridCol w:w="1134"/>
      </w:tblGrid>
      <w:tr w:rsidR="00EC625B" w:rsidRPr="00EC625B" w:rsidTr="00E35D61">
        <w:trPr>
          <w:cantSplit/>
        </w:trPr>
        <w:tc>
          <w:tcPr>
            <w:tcW w:w="534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51" w:type="dxa"/>
            <w:gridSpan w:val="3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          (тыс. рублей)</w:t>
            </w:r>
          </w:p>
        </w:tc>
      </w:tr>
      <w:tr w:rsidR="00EC625B" w:rsidRPr="00EC625B" w:rsidTr="00E35D61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ВР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Сумма</w:t>
            </w:r>
          </w:p>
        </w:tc>
      </w:tr>
      <w:tr w:rsidR="00EC625B" w:rsidRPr="00EC625B" w:rsidTr="00E35D61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2025 год</w:t>
            </w:r>
          </w:p>
        </w:tc>
      </w:tr>
    </w:tbl>
    <w:p w:rsidR="00D57808" w:rsidRPr="00EC625B" w:rsidRDefault="00D57808" w:rsidP="00D57808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-103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2943"/>
        <w:gridCol w:w="1701"/>
        <w:gridCol w:w="851"/>
        <w:gridCol w:w="1276"/>
        <w:gridCol w:w="1275"/>
        <w:gridCol w:w="1134"/>
      </w:tblGrid>
      <w:tr w:rsidR="00EC625B" w:rsidRPr="00EC625B" w:rsidTr="00E35D6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</w:t>
            </w:r>
          </w:p>
        </w:tc>
      </w:tr>
      <w:tr w:rsidR="00EC625B" w:rsidRPr="00EC625B" w:rsidTr="00E35D6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7808" w:rsidRPr="00EC625B" w:rsidRDefault="0019039C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>
              <w:rPr>
                <w:rFonts w:ascii="Times New Roman" w:eastAsia="Georgia" w:hAnsi="Times New Roman" w:cs="Times New Roman"/>
                <w:b/>
                <w:bCs/>
              </w:rPr>
              <w:t>529 893,4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>157 538,2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7808" w:rsidRPr="00EC625B" w:rsidRDefault="00F2666C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>
              <w:rPr>
                <w:rFonts w:ascii="Times New Roman" w:eastAsia="Georgia" w:hAnsi="Times New Roman" w:cs="Times New Roman"/>
                <w:b/>
                <w:bCs/>
              </w:rPr>
              <w:t>140 603,4</w:t>
            </w:r>
          </w:p>
        </w:tc>
      </w:tr>
      <w:tr w:rsidR="00EC625B" w:rsidRPr="00EC625B" w:rsidTr="00E35D61">
        <w:tc>
          <w:tcPr>
            <w:tcW w:w="567" w:type="dxa"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-3 141,5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55 000,0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Основные мероприятия </w:t>
            </w:r>
            <w:proofErr w:type="gramStart"/>
            <w:r w:rsidRPr="00EC625B">
              <w:rPr>
                <w:rFonts w:ascii="Times New Roman" w:eastAsia="Georgia" w:hAnsi="Times New Roman" w:cs="Times New Roman"/>
              </w:rPr>
              <w:t>муниципальной  программы</w:t>
            </w:r>
            <w:proofErr w:type="gramEnd"/>
            <w:r w:rsidRPr="00EC625B">
              <w:rPr>
                <w:rFonts w:ascii="Times New Roman" w:eastAsia="Georgia" w:hAnsi="Times New Roman" w:cs="Times New Roman"/>
              </w:rPr>
              <w:t xml:space="preserve">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-3 141,5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55 000,0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комплексных проектов благоустройства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20 1 01 10120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20 1 01 10120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проектов создания комфортной городской среды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20 1 03 00000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-2 141,5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55 000,0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20 1 03 10120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-2 141,5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55 000,0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20 1 03 10120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27 858,5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20 1 03 10120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-30 000,0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55 000,0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F2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F2 S5550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F2 S5550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117 784,2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F2 S5550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-117 784,2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F2 W5550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F2 W5550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16 350,6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F2 W5550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-16 350,6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9 508,0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2 188,0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2 163,0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9 508,0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2 188,0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2 163,0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21 1 04 00000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5 508,0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2 188,0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2 163,0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1 655,5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2 188,0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2 163,0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839,7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2 058,7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2 058,7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815,8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129,3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104,3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21 1 04 09020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6 079,9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21 1 04 09020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6 079,9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21 1 04 10930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-2 227,4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Закупка товаров, работ и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21 1 04 10930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-2 227,4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Информирование населения о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21 1 06 00000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21 1 06 10030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21 1 06 10030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"Доступная среда"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22 0 00 00000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106,8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22 1 00 00000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106,8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доступной среды учреждений культуры для инвалидов и других маломобильных групп населения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22 1 03 00000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106,8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22 1 03 10990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106,8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22 1 03 10990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106,8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"Реализация молодежной поли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тики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23 0 00 00000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-1 177,0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23 1 00 00000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-1 177,0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Создание условий для активного включения молодых граждан в социально-экономическую, политическую и культурную жизнь общества, гражданское и военно-патриотическое воспитание молодежи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23 1 02 00000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-1 177,0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23 1 02 10460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-1 177,0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23 1 02 10460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-1 177,0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28 536,1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28 536,1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20 634,8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14 237,1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14 237,1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24 1 01 10520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6 397,7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24 1 01 10520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6 397,7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proofErr w:type="spellStart"/>
            <w:r w:rsidRPr="00EC625B">
              <w:rPr>
                <w:rFonts w:ascii="Times New Roman" w:eastAsia="Georgia" w:hAnsi="Times New Roman" w:cs="Times New Roman"/>
              </w:rPr>
              <w:t>Cоздание</w:t>
            </w:r>
            <w:proofErr w:type="spellEnd"/>
            <w:r w:rsidRPr="00EC625B">
              <w:rPr>
                <w:rFonts w:ascii="Times New Roman" w:eastAsia="Georgia" w:hAnsi="Times New Roman" w:cs="Times New Roman"/>
              </w:rPr>
              <w:t xml:space="preserve">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01 S3490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01 S3490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-12 868,0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01 S3490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12 868,0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Развитие способностей обучающихся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291,8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Организация и проведение мероприятий, направленных на формирование и развитие у обучающихся творческих способностей, способностей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к занятиям физической культурой и спортом, а также на организацию их свободного времени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24 1 02 10160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207,8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24 1 02 10160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207,8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участия муниципального образования город-курорт Геленджик в официальных мероприятиях (олимпиадах, конкурсах,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24 1 02 10670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24 1 02 10670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Социальная поддержка отдельных категорий обучающихся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24 1 03 00000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3 155,3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Дополнительные меры социальной поддержки по оплате проезда учащихся муниципальных общеобразовательных учреждений, студентов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24 1 03 10220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3 155,3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24 1 03 10220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3 155,3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Социальная поддержка от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дельных категорий работников образовательных учреждений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24 1 05 00000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1 794,0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1 794,0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1 794,0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2 660,2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2 660,2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-143,5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2 803,7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10 165,3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10 165,3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Совершенствование деятельности муниципальных учреждений культуры и детских школ искусств по предоставлению муниципальных услуг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01 S0640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01 S0640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Создание условий для культурного отдыха населения, обогащение культурной жизни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3 560,3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7 231,7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7 231,7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25 1 02 10170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1 023,5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25 1 02 10170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1 023,5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Мероприятия в области культуры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25 1 02 10450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-4 694,9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Закупка товаров, работ и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25 1 02 10450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305,1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25 1 02 10450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-5 000,0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Кадровое обеспечение учреждений отрасли "Культура"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25 1 03 00000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105,0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25 1 03 10190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105,0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25 1 03 10190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105,0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2 895,5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2 895,5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Спортивная подготовка граждан в муниципальных учреждениях муниципального образования город-курорт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Геленджик, осуществляющих спортивную подготовку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26 1 01 00000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2 265,6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26 1 01 00590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2 265,6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26 1 01 00590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2 265,6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629,9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475,3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497,3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-22,0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Участие спортсменов и команд муниципального образования город-курорт Геленджик в официальных спортивных и физкультурных мероприятиях различного уровня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26 1 02 10730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26 1 02 10730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462,5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26 1 02 10730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-392,5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02 S2820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84,6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02 S2820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84,6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140 609,0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62 250,4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Подпрограмма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46 519,0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46 519,0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Развитие и содержание сетей наружного освещения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27 1 01 10340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3 120,3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27 1 01 10340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3 120,3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Озеленение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27 1 01 10350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16 800,0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27 1 01 10350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16 800,0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27 1 01 10360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27 1 01 10360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Прочие мероприятия по благоустройству городского округа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27 1 01 10370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21 394,2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27 1 01 10370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21 394,2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27 1 01 60390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1 704,5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27 1 01 60390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1 704,5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27 2 00 00000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31 422,4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Организация сбора и транспортировки твердых коммунальных отходов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27 2 01 00000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31 422,4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Реализация </w:t>
            </w:r>
            <w:proofErr w:type="gramStart"/>
            <w:r w:rsidRPr="00EC625B">
              <w:rPr>
                <w:rFonts w:ascii="Times New Roman" w:eastAsia="Georgia" w:hAnsi="Times New Roman" w:cs="Times New Roman"/>
              </w:rPr>
              <w:t>мероприятий  муниципальной</w:t>
            </w:r>
            <w:proofErr w:type="gramEnd"/>
            <w:r w:rsidRPr="00EC625B">
              <w:rPr>
                <w:rFonts w:ascii="Times New Roman" w:eastAsia="Georgia" w:hAnsi="Times New Roman" w:cs="Times New Roman"/>
              </w:rPr>
              <w:t xml:space="preserve">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27 2 01 10890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29 822,4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27 2 01 10890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29 822,4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Ликвидация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2 01 W4700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1 600,0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2 01 W4700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1 600,0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Подпрограмма "Развитие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27 3 00 00000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62 370,6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56 250,4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Содержание улично-дорожной сети и дорожной инфраструктуры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27 3 01 00000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62 370,6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56 250,4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27 3 01 10310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61 370,6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56 250,4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27 3 01 10310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61 370,6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56 250,4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Содержание автомобильных дорог местного значения, включая проектные работы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27 3 01 10320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27 3 01 10320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27 3 01 10330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27 3 01 10330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му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27 9 00 00000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27 9 02 00000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27 9 02 00190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27 9 02 00190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Развитие сетей теплоснабжения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27 9 05 00000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Реализация </w:t>
            </w:r>
            <w:proofErr w:type="gramStart"/>
            <w:r w:rsidRPr="00EC625B">
              <w:rPr>
                <w:rFonts w:ascii="Times New Roman" w:eastAsia="Georgia" w:hAnsi="Times New Roman" w:cs="Times New Roman"/>
              </w:rPr>
              <w:t>мероприятий  муниципальной</w:t>
            </w:r>
            <w:proofErr w:type="gramEnd"/>
            <w:r w:rsidRPr="00EC625B">
              <w:rPr>
                <w:rFonts w:ascii="Times New Roman" w:eastAsia="Georgia" w:hAnsi="Times New Roman" w:cs="Times New Roman"/>
              </w:rPr>
              <w:t xml:space="preserve">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27 9 05 10890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27 9 05 10890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1 477,8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Основные мероприятия муниципальной программы муниципального образования город-курорт Геленджик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"Социальная поддержка граждан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29 1 00 00000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1 477,8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1 477,8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Пенсионное обеспечение за выслугу лет лиц, замещавших муниципальные должности и должности муниципальной службы в муниципальном образовании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29 1 01 40010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1 477,8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29 1 01 40010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1 477,8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14 780,1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Подпрограмма "Формирование инвестиционной привлекательности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30 2 00 00000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-1 275,4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Участие администрации муниципального образования город-курорт Геленджик в деятельности, направленной на привлечение инвестиций в экономику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30 2 01 00000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-1 275,4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30 2 01 10940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-1 275,4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30 2 01 10940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-1 275,4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Геленджик", не вошедшие в подпрограммы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30 9 00 00000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16 055,5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единого порядка размещения нестационарных торговых объектов, нестационарных объектов по оказанию услуг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30 9 02 00000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2 761,6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30 9 02 10940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2 761,6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30 9 02 10940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-238,4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30 9 02 10940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Создание условий для организации транспортного обслуживания населения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30 9 03 00000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11 761,3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30 9 03 10940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11 761,3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30 9 03 10940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11 761,3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Развитие курортной инфраструктуры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30 9 04 00000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1 532,6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proofErr w:type="spellStart"/>
            <w:r w:rsidRPr="00EC625B">
              <w:rPr>
                <w:rFonts w:ascii="Times New Roman" w:eastAsia="Georgia" w:hAnsi="Times New Roman" w:cs="Times New Roman"/>
              </w:rPr>
              <w:t>Cоздание</w:t>
            </w:r>
            <w:proofErr w:type="spellEnd"/>
            <w:r w:rsidRPr="00EC625B">
              <w:rPr>
                <w:rFonts w:ascii="Times New Roman" w:eastAsia="Georgia" w:hAnsi="Times New Roman" w:cs="Times New Roman"/>
              </w:rPr>
              <w:t xml:space="preserve"> условий для массового отдыха и организации обустройства мест массового отдыха на территориях муниципальных образований Краснодарского края в целях обустройства туристских маршрутов, экологических троп (терренкуров)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9 04 W3620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1 532,6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9 04 W3620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1 532,6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11.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5D4366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311 991,4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85 718,7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12 800,0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5D4366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288 754,8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78 718,7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5 800,0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и реконструкция объектов отрасли "Образование"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5D4366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321 537,1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71 055,1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5 800,0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31 1 01 11580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-19 579,0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-2 137,8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5 800,0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31 1 01 11580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-10 421,8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3 091,8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5 800,0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31 1 01 11580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-9 157,2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-5 229,6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01 S0470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298 152,8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69 937,1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01 S0470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298 152,8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69 937,1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01 W0470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5D4366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42 837,3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3 255,8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01 W0470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5D4366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42 837,3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3 255,8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01 W3050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126,0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01 W3050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126,0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-41 696,5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2 336,6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-41 696,5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2 336,6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628,5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554,0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-42 325,0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1 782,6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объектов отрасли "Жилищно-коммунальное хозяйство"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31 1 03 00000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704,1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31 1 03 11580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704,1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31 1 03 11580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704,1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31 1 04 00000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31 1 04 00190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31 1 04 00190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-16,2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31 1 04 00190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16,2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объектов улично-дорожной сети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31 1 05 00000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-15 199,9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31 1 05 11580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-15 199,9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31 1 05 11580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-15 199,9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объектов обеспечения пожарной безопасности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31 1 07 00000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31 1 07 11580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31 1 07 11580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Федеральный проект "Современная школа"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E1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22 910,0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5 327,0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E1 W3050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22 910,0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5 327,0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E1 W3050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8 053,0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5 327,0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E1 W3050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14 857,0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Подпрограмма "Жилище"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31 2 00 00000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7 380,6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по обеспечению жильём молодых семей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31 2 01 00000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7 380,6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2 01 L4970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10 250,9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2 01 L4970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10 250,9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2 01 W4970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-2 870,3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2 01 W4970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-2 870,3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31 3 00 00000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9 956,0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Подготовка градостроительной и землеустроительной документации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31 3 01 00000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2 956,0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31 3 01 11050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2 956,0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31 3 01 11050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2 956,0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выполнения функций в сфере градостроительства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31 3 02 00000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136,7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-136,7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31 3 02 00590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31 3 02 00590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31 9 00 00000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5 900,0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деятельности по выявлению и пресечению фактов самовольного занятия земельных участков муниципальной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31 9 04 00000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2 900,0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31 9 04 10950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2 900,0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31 9 04 10950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2 900,0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Снос объектов капитального строительства, находящихся в муниципальной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31 9 06 00000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31 9 06 10950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31 9 06 10950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12.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33 0 00 00000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718,4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33 1 00 00000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718,4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Финансовая поддержка Геленджикского районного казачьего общества Черномор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ского окружного казачьего общества Кубанского войскового казачьего общества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33 1 01 00000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718,4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Финансовая поддержка Геленджикского районного казачьего общества Черноморского окружного казачьего общества Кубанского войскового казачьего общества на осуществление деятельности по охране общественного порядка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33 1 01 11040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718,4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33 1 01 11040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718,4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13.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-4 966,8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395,2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-4 966,8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395,2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-292,6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34 1 02 00590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-292,6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34 1 02 00590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-366,7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Иные бюджетные ассигнова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34 1 02 00590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74,1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-4 674,2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395,2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Мероприятия по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34 1 03 10540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395,2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34 1 03 10540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395,2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Система комплексного обеспечения безопасности жизнедеятельности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34 1 03 10590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3 800,0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34 1 03 10590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3 800,0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34 1 03 10850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-10 343,4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34 1 03 10850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-10 343,4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34 1 03 11540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-141,0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34 1 03 11540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-141,0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34 1 03 63120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-20,4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34 1 03 63120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-20,4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ситуаций, в части проведения экстренных мероприятий по расчистке русел рек от поваленных деревьев и других древесных остатков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S3120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2 030,6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S3120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2 030,6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36 0 00 00000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14 167,6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7 538,8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71 182,7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36 1 00 00000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14 167,6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7 538,8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71 182,7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Проектирование и строительство газопроводов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36 1 01 00000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14 167,6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7 538,8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71 182,7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(реконструкция, в том числе с элемента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36 1 01 11580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12 167,6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36 1 01 11580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12 167,6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36 1 01 S0620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2 381,0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8 974,8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69 691,1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36 1 01 S0620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2 381,0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8 974,8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69 691,1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36 1 01 W0620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-381,0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-1 436,0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1 491,6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36 1 01 W0620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517,6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1 491,6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36 1 01 W0620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-381,0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-1 953,6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15.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37 0 00 00000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-4 048,9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37 1 00 00000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-4 048,9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37 1 03 00000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-4 048,9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-4 048,9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-4 048,9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16.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1 054,0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Непрограммные расходы в рамках обеспечения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50 1 00 00000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1 054,0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Глава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50 1 01 00000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1 054,0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50 1 01 00190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1 054,0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50 1 01 00190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1 054,0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17.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51 0 00 00000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1 170,9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51 1 00 00000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1 170,9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Председатель Думы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51 1 01 00000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770,9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51 1 01 00190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770,9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51 1 01 00190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770,9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Аппарат Думы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51 1 02 00000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51 1 02 10030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51 1 02 10030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18.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52 0 00 00000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-578,0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Непрограммные расходы в рамках обеспечения деятель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ности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52 1 00 00000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-578,0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Администрация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52 1 01 00000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-578,0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-578,0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147,1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-738,5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19.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6 624,7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Иные непрограммные мероприятия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6 624,7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Осуществление комплекса мероприятий по мобилизационной подготовке экономики муниципального образования город-курорт Геленджик к работе в период мобилизации и в военное время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99 9 01 00000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178,0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Организация и проведение органами местного само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управления муниципального образования город-курорт Геленджик мероприятий по мобилизационной подготовке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99 9 01 11530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178,0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99 9 01 11530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178,0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прочих муниципальных функций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6 446,7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99 9 09 10060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1 629,9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99 9 09 10060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1 629,9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Размещение и питание граждан Российской Федерации, иностранных граждан и лиц без гражданства, постоянно проживающих на </w:t>
            </w:r>
            <w:proofErr w:type="spellStart"/>
            <w:r w:rsidRPr="00EC625B">
              <w:rPr>
                <w:rFonts w:ascii="Times New Roman" w:eastAsia="Georgia" w:hAnsi="Times New Roman" w:cs="Times New Roman"/>
              </w:rPr>
              <w:t>территорииях</w:t>
            </w:r>
            <w:proofErr w:type="spellEnd"/>
            <w:r w:rsidRPr="00EC625B">
              <w:rPr>
                <w:rFonts w:ascii="Times New Roman" w:eastAsia="Georgia" w:hAnsi="Times New Roman" w:cs="Times New Roman"/>
              </w:rPr>
              <w:t xml:space="preserve">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 в пунктах временного размещения и питания на территории Краснодарского края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99 9 09 62590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4 816,8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99 9 09 62590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4 816,8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</w:tbl>
    <w:p w:rsidR="00D57808" w:rsidRPr="00EC625B" w:rsidRDefault="00D57808" w:rsidP="00D57808">
      <w:pPr>
        <w:spacing w:after="0" w:line="226" w:lineRule="auto"/>
        <w:rPr>
          <w:rFonts w:ascii="Times New Roman" w:eastAsia="Georgia" w:hAnsi="Times New Roman" w:cs="Times New Roman"/>
        </w:rPr>
      </w:pPr>
    </w:p>
    <w:tbl>
      <w:tblPr>
        <w:tblW w:w="9748" w:type="dxa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2802"/>
        <w:gridCol w:w="1701"/>
        <w:gridCol w:w="567"/>
        <w:gridCol w:w="1417"/>
        <w:gridCol w:w="1418"/>
        <w:gridCol w:w="1276"/>
      </w:tblGrid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20.</w:t>
            </w:r>
          </w:p>
        </w:tc>
        <w:tc>
          <w:tcPr>
            <w:tcW w:w="2802" w:type="dxa"/>
            <w:hideMark/>
          </w:tcPr>
          <w:p w:rsidR="00D57808" w:rsidRPr="00EC625B" w:rsidRDefault="00D5780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D57808" w:rsidRPr="00EC625B" w:rsidRDefault="00D5780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noWrap/>
          </w:tcPr>
          <w:p w:rsidR="00D57808" w:rsidRPr="00EC625B" w:rsidRDefault="00D5780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noWrap/>
          </w:tcPr>
          <w:p w:rsidR="00D57808" w:rsidRPr="00EC625B" w:rsidRDefault="00D5780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-57 155,2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E35D61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  </w:t>
            </w:r>
            <w:r w:rsidR="00F2666C">
              <w:rPr>
                <w:rFonts w:ascii="Times New Roman" w:eastAsia="Georgia" w:hAnsi="Times New Roman" w:cs="Times New Roman"/>
              </w:rPr>
              <w:t>52 855,4</w:t>
            </w:r>
            <w:r w:rsidR="00D57808" w:rsidRPr="00EC625B">
              <w:rPr>
                <w:rFonts w:ascii="Times New Roman" w:eastAsia="Georgia" w:hAnsi="Times New Roman" w:cs="Times New Roman"/>
              </w:rPr>
              <w:t>»</w:t>
            </w:r>
          </w:p>
        </w:tc>
      </w:tr>
    </w:tbl>
    <w:p w:rsidR="00280611" w:rsidRPr="00EC625B" w:rsidRDefault="00280611" w:rsidP="00280611">
      <w:pPr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F2666C" w:rsidRPr="00EC625B" w:rsidRDefault="00D57808" w:rsidP="008967BE">
      <w:pPr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  <w:r w:rsidRPr="00EC625B">
        <w:rPr>
          <w:rFonts w:ascii="Times New Roman" w:eastAsia="Georgia" w:hAnsi="Times New Roman" w:cs="Times New Roman"/>
          <w:sz w:val="28"/>
          <w:szCs w:val="32"/>
        </w:rPr>
        <w:t>12</w:t>
      </w:r>
      <w:r w:rsidR="00BB523F" w:rsidRPr="00EC625B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 w:rsidRPr="00EC625B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4C1FFC" w:rsidRPr="00EC625B">
        <w:rPr>
          <w:rFonts w:ascii="Times New Roman" w:eastAsia="Georgia" w:hAnsi="Times New Roman" w:cs="Times New Roman"/>
          <w:sz w:val="28"/>
          <w:szCs w:val="32"/>
        </w:rPr>
        <w:t>(</w:t>
      </w:r>
      <w:r w:rsidRPr="00EC625B">
        <w:rPr>
          <w:rFonts w:ascii="Times New Roman" w:eastAsia="Georgia" w:hAnsi="Times New Roman" w:cs="Times New Roman"/>
          <w:sz w:val="28"/>
          <w:szCs w:val="32"/>
        </w:rPr>
        <w:t>3</w:t>
      </w:r>
      <w:r w:rsidR="004C1FFC" w:rsidRPr="00EC625B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1935"/>
        <w:gridCol w:w="1725"/>
        <w:gridCol w:w="826"/>
        <w:gridCol w:w="1134"/>
        <w:gridCol w:w="1114"/>
        <w:gridCol w:w="304"/>
        <w:gridCol w:w="1362"/>
        <w:gridCol w:w="56"/>
      </w:tblGrid>
      <w:tr w:rsidR="00EC625B" w:rsidRPr="00EC625B" w:rsidTr="00EC625B">
        <w:trPr>
          <w:gridAfter w:val="1"/>
          <w:wAfter w:w="56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EC625B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CD0ADA" w:rsidRPr="00EC625B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6(3)</w:t>
            </w:r>
          </w:p>
        </w:tc>
      </w:tr>
      <w:tr w:rsidR="00EC625B" w:rsidRPr="00EC625B" w:rsidTr="00EC625B">
        <w:trPr>
          <w:gridAfter w:val="1"/>
          <w:wAfter w:w="56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074" w:type="dxa"/>
            <w:gridSpan w:val="3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  <w:gridSpan w:val="2"/>
            <w:noWrap/>
            <w:vAlign w:val="bottom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C625B">
        <w:trPr>
          <w:gridAfter w:val="1"/>
          <w:wAfter w:w="56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C625B" w:rsidRPr="00EC625B" w:rsidTr="00EC625B">
        <w:trPr>
          <w:gridAfter w:val="1"/>
          <w:wAfter w:w="56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EC625B" w:rsidRPr="00EC625B" w:rsidTr="00EC625B">
        <w:trPr>
          <w:gridAfter w:val="1"/>
          <w:wAfter w:w="56" w:type="dxa"/>
          <w:cantSplit/>
        </w:trPr>
        <w:tc>
          <w:tcPr>
            <w:tcW w:w="4844" w:type="dxa"/>
            <w:gridSpan w:val="3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</w:t>
            </w:r>
          </w:p>
        </w:tc>
        <w:tc>
          <w:tcPr>
            <w:tcW w:w="826" w:type="dxa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C625B" w:rsidRPr="00EC625B" w:rsidTr="00EC625B">
        <w:trPr>
          <w:gridAfter w:val="1"/>
          <w:wAfter w:w="56" w:type="dxa"/>
          <w:cantSplit/>
        </w:trPr>
        <w:tc>
          <w:tcPr>
            <w:tcW w:w="1184" w:type="dxa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EC625B" w:rsidRPr="00EC625B" w:rsidTr="00EC625B">
        <w:trPr>
          <w:gridAfter w:val="1"/>
          <w:wAfter w:w="56" w:type="dxa"/>
          <w:cantSplit/>
        </w:trPr>
        <w:tc>
          <w:tcPr>
            <w:tcW w:w="1184" w:type="dxa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</w:t>
            </w:r>
            <w:r w:rsidR="00A52AD3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</w:t>
            </w:r>
            <w:r w:rsidR="00A52AD3">
              <w:rPr>
                <w:rFonts w:ascii="Times New Roman" w:eastAsia="Georgia" w:hAnsi="Times New Roman" w:cs="Times New Roman"/>
                <w:sz w:val="28"/>
                <w:szCs w:val="28"/>
              </w:rPr>
              <w:t>21 июля 2023 года № 646)</w:t>
            </w:r>
          </w:p>
        </w:tc>
      </w:tr>
      <w:tr w:rsidR="00EC625B" w:rsidRPr="00EC625B" w:rsidTr="00EC625B">
        <w:tc>
          <w:tcPr>
            <w:tcW w:w="3119" w:type="dxa"/>
            <w:gridSpan w:val="2"/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C625B">
        <w:trPr>
          <w:cantSplit/>
        </w:trPr>
        <w:tc>
          <w:tcPr>
            <w:tcW w:w="9640" w:type="dxa"/>
            <w:gridSpan w:val="9"/>
            <w:vAlign w:val="center"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ведомственной структуры расходов бюджета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 2023 год и плановый период 2024 и 2025 годов,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</w:t>
            </w:r>
            <w:r w:rsidR="00342FB0">
              <w:rPr>
                <w:rFonts w:ascii="Times New Roman" w:eastAsia="Georgia" w:hAnsi="Times New Roman" w:cs="Times New Roman"/>
                <w:sz w:val="28"/>
                <w:szCs w:val="28"/>
              </w:rPr>
              <w:t>й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приложениями 6 - 6(2) к решению Думы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Геленджик «О бюджете муниципального образования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на 2023 год и на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2024 и 2025 годов»</w:t>
            </w:r>
          </w:p>
        </w:tc>
      </w:tr>
    </w:tbl>
    <w:p w:rsidR="00CD0ADA" w:rsidRPr="00EC625B" w:rsidRDefault="00CD0ADA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567"/>
        <w:gridCol w:w="426"/>
        <w:gridCol w:w="425"/>
        <w:gridCol w:w="1559"/>
        <w:gridCol w:w="567"/>
        <w:gridCol w:w="1276"/>
        <w:gridCol w:w="1134"/>
        <w:gridCol w:w="1134"/>
      </w:tblGrid>
      <w:tr w:rsidR="00EC625B" w:rsidRPr="00EC625B" w:rsidTr="00EC625B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EC625B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F2666C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625B" w:rsidRPr="00EC625B" w:rsidTr="00EC625B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EC625B" w:rsidRPr="00EC625B" w:rsidTr="00EC625B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Вед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CD0ADA" w:rsidRPr="00EC625B" w:rsidRDefault="00CD0ADA" w:rsidP="00CD0ADA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567"/>
        <w:gridCol w:w="425"/>
        <w:gridCol w:w="426"/>
        <w:gridCol w:w="1559"/>
        <w:gridCol w:w="567"/>
        <w:gridCol w:w="1276"/>
        <w:gridCol w:w="1134"/>
        <w:gridCol w:w="1134"/>
      </w:tblGrid>
      <w:tr w:rsidR="00EC625B" w:rsidRPr="00EC625B" w:rsidTr="00EC625B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</w:tr>
      <w:tr w:rsidR="00EC625B" w:rsidRPr="00EC625B" w:rsidTr="00EC625B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2C06B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529 893,4</w:t>
            </w:r>
            <w:r w:rsidR="00000B8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F2666C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157 538,2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F2666C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140 603,4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Дума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1 170,9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1 170,9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муниципального образо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51 1 02 10030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51 1 02 10030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Администрация муниципального </w:t>
            </w:r>
            <w:proofErr w:type="gram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образования  город</w:t>
            </w:r>
            <w:proofErr w:type="gram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3 700,7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3 675,7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12 965,7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Глава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proofErr w:type="gram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</w:t>
            </w:r>
            <w:r w:rsidR="002545FD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сударственной</w:t>
            </w:r>
            <w:proofErr w:type="spellEnd"/>
            <w:proofErr w:type="gram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147,1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-738,5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12 489,7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8 009,7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8 009,7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4 009,7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-169,8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6 079,9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6 079,9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мест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-2 227,4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-2 227,4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населения о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2 761,6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"Экономическое развитие муниципального образо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2 761,6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единого порядка размещения нестационарных торговых объектов, нестационарных объектов по оказанию услуг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2 761,6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2 761,6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-238,4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Основные мероприятия муниципальной программы муниципального образования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Финансовая поддержка Геленджикского районного казачьего общества Черноморского окружного казачьего общества Кубанского войскового казачьего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Финансовая поддержка Геленджикского районного казачьего общества Черноморского окружного казачьего общества Кубанского войскового казачьего общества на осуществление деятельности по охране общественного порядка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33 1 01 11040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33 1 01 11040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Иные непрограммные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комплекса мероприятий по мобилизационной подготовке экономики муниципального образования город-курорт Геленджик к работе в период мобилизации и в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Организация и проведение органами местного самоуправления муниципального образования город-курорт Геленджик мероприятий по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мобилизационной подготовке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2 238,9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2 163,0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2 163,0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2 163,0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2 163,0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2 163,0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2 058,7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2 058,7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104,3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1 624,6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-1 275,4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"Формирование инвестиционной привлекательности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-1 275,4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Участие администрации муниципального образования город-курорт Геленджик в деятельности, направленной на привлечение инвестиций в экономику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-1 275,4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-1 275,4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-1 275,4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по выявлению и пресечению фактов самовольного занятия земельных участков муниципальной собственно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31 9 04 00000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31 9 04 10950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31 9 04 10950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ний, подведомственных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8 858,4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предоставления мер социальной поддержки отдельным категориям граждан, проживающих на территории муниципального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обеспечение за выслугу лет лиц, замещавших муниципальные должности и должности муниципальной службы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7 380,6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7 380,6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7 380,6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обеспечению жильём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7 380,6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2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10 250,9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2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10 250,9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2 01 W4970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-2 870,3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2 01 W4970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-2 870,3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архитектуры и градостроительства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9 956,0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9 918,9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9 918,9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9 918,9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9 918,9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градостроительной и землеустроительной документации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функций в сфере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6 962,9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функций в сфере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 строительства</w:t>
            </w:r>
            <w:proofErr w:type="gram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администрации муниципального образования город-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000B88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305 922,4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86 257,5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76 982,7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Снос объектов капитального строительства,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31 9 06 00000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31 9 06 10950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31 9 06 10950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обеспечения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31 1 07 11580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31 1 07 11580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-15 199,9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-15 199,9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-15 199,9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-15 199,9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-15 199,9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-15 199,9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-15 199,9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14 871,7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7 538,8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71 182,7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14 167,6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7 538,8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71 182,7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14 167,6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7 538,8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71 182,7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14 167,6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7 538,8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71 182,7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строительство газопроводов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14 167,6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7 538,8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71 182,7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12 167,6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12 167,6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1 01 S0620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2 381,0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8 974,8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69 691,1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1 01 S0620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2 381,0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8 974,8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69 691,1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-1 436,0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1 491,6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1 491,6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-1 953,6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отрасли "Жилищно-коммунальное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000B88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344 447,1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76 382,1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5 800,0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000B88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34 742,6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0B88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8" w:rsidRPr="00EC625B" w:rsidRDefault="00000B88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AB5F21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34 742,6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0B88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8" w:rsidRPr="00EC625B" w:rsidRDefault="00000B88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AB5F21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34 742,6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0B88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8" w:rsidRPr="00EC625B" w:rsidRDefault="00000B88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AB5F21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34 742,6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-4 105,0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-4 105,0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000B88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38 847,6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0B88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8" w:rsidRPr="00EC625B" w:rsidRDefault="00000B88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8" w:rsidRPr="00EC625B" w:rsidRDefault="00000B88" w:rsidP="00AB5F21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38 847,6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B88" w:rsidRPr="00EC625B" w:rsidRDefault="00000B88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309 704,5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75 177,1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309 704,5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75 177,1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309 704,5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75 177,1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286 794,5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69 850,1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-15 474,0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-3 342,8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-6 316,8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1 886,8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-9 157,2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-5 229,6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298 152,8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69 937,1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298 152,8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69 937,1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3 989,7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3 255,8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3 989,7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3 255,8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E1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22 910,0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5 327,0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Создание новых мест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22 910,0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5 327,0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8 053,0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5 327,0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14 857,0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-41 696,5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2 336,6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-41 696,5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2 336,6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-41 696,5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2 336,6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-41 696,5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2 336,6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-41 696,5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2 336,6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Строительство (реконструкция, в том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-41 696,5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2 336,6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-42 325,0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1 782,6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гражданской обороны и чрезвычайных ситуаций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4 816,8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4 816,8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4 816,8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4 816,8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4 816,8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ние граждан Российской Федерации, иностранных граждан и лиц без гражданства, постоянно проживающих на </w:t>
            </w: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территорииях</w:t>
            </w:r>
            <w:proofErr w:type="spell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 в пунктах временного размещения и питания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4 816,8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4 816,8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-8 766,8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-8 766,8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-8 766,8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-8 766,8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-366,7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-8 474,2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предупреждению и ликвидации последствий чрезвычайных ситуаций, стихийных бедствий и их послед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-10 343,4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-10 343,4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34 1 03 63120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34 1 03 63120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ситуаций, в части проведения экстренных мероприятий по расчистке русел рек от поваленных деревьев и других древесных остатков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S3120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2 030,6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S3120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2 030,6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Система комплексного обеспечения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Основные мероприятия муниципальной программы муниципального образования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Геленджик "Экономическое развитие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организации транспортного обслуживания населения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30 9 03 10940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30 9 03 10940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жилищно-коммунального хозяйства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138 097,4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117 250,4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62 370,6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56 250,4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62 370,6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56 250,4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62 370,6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56 250,4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62 370,6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56 250,4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дорожной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62 370,6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56 250,4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61 370,6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56 250,4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61 370,6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56 250,4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автомобильных дорог местного значения, включая проектные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73 496,9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город-курорт Геленджик "Развитие жилищно-коммунального и дорожного хозяйства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сетей теплоснабжения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27 9 05 00000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</w:t>
            </w:r>
            <w:proofErr w:type="gram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мероприятий  муниципальной</w:t>
            </w:r>
            <w:proofErr w:type="gram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27 9 05 10890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27 9 05 10890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73 199,9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город-курорт Геленджик "Формирование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-3 141,5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Основные мероприятия </w:t>
            </w:r>
            <w:proofErr w:type="gram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муниципальной  программы</w:t>
            </w:r>
            <w:proofErr w:type="gram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-3 141,5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комплексных проектов благоустройства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-2 141,5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-2 141,5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27 858,5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F2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F2 S5550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F2 S5550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117 784,2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F2 S5550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-117 784,2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F2 W5550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F2 W5550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16 350,6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F2 W5550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-16 350,6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</w:t>
            </w:r>
            <w:r w:rsidR="00297177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</w:t>
            </w:r>
            <w:proofErr w:type="spell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76 341,4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46 519,0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46 519,0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содержание сетей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16 800,0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16 800,0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27 1 01 10360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27 1 01 10360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благоустройству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21 394,2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21 394,2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27 1 01 60390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1 704,5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27 1 01 60390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1 704,5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29 822,4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Организация сбора и транспортировки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29 822,4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</w:t>
            </w:r>
            <w:proofErr w:type="gram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мероприятий  муниципальной</w:t>
            </w:r>
            <w:proofErr w:type="gram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программы муниципального образования город-курорт Геленджик "Развитие жилищно-коммунально</w:t>
            </w:r>
            <w:r w:rsidR="00297177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</w:t>
            </w:r>
            <w:proofErr w:type="spell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29 822,4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29 822,4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</w:t>
            </w:r>
            <w:r w:rsidR="00297177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</w:t>
            </w:r>
            <w:proofErr w:type="spell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</w:t>
            </w:r>
            <w:r w:rsidR="00297177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</w:t>
            </w:r>
            <w:proofErr w:type="spell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 дорожного хозяйства муниципального образования город-курорт Геленджик", не вошедшие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297177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9717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297177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9717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297177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9717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297177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9717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297177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9717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297177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</w:t>
            </w:r>
            <w:r w:rsidR="00297177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</w:t>
            </w:r>
            <w:proofErr w:type="spell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транспортировки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Ликвидация объектов накопленного вреда окружающей среде, прошедших оценку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воздействия на состояние окружающей среды, здоровье и продолжительность жизни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2 01 W4700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2 01 W4700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образования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29 643,8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курортной инфраструктуры муниципального обра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Cоздание</w:t>
            </w:r>
            <w:proofErr w:type="spell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условий для массового отдыха и организации обустройства мест массового отдыха на территориях муниципальных образований Краснодарского края в целях обустройства туристских маршрутов, экологических троп (терренкуров)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04 W3620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04 W3620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24 955,9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11 150,7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8 085,5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8 085,5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8 085,5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Cоздание</w:t>
            </w:r>
            <w:proofErr w:type="spell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S3490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S3490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-12 868,0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S3490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12 868,0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2 803,7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2 803,7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2 803,7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город-курорт Геленджик "Профилактика экстремизма и терроризма в муниципальном образовании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13 600,9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13 425,9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13 425,9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12 998,3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6 600,6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6 600,6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6 397,7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6 397,7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Дополнительная мера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функционирования и развития муниципальных образовательных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-449,0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-449,0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-449,0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способностей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мероприятий, направленных на формирование и развитие у обучающихся творческих способностей, способностей к занятиям физической культурой и спортом, а также на организацию их свободного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Дополнительная мера социальной поддержки в виде компенсации (частичной компенсации) за наем жилых помещений для отдельных категорий работников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4E00F3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E00F3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4E00F3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E00F3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4E00F3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E00F3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способностей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4E00F3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E00F3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участия муниципального образования город-курорт Геленджик в официальных мероприятиях (олимпиадах, конкурсах, мероприятиях, направленных на выявление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</w:t>
            </w: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исследова</w:t>
            </w:r>
            <w:proofErr w:type="spellEnd"/>
            <w:r w:rsidR="004E00F3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тельской</w:t>
            </w:r>
            <w:proofErr w:type="spell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) деятельности, творческой деятельности, физкультурно-спортивной деятельности)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4E00F3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E00F3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4E00F3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Дополнительные меры социальной поддержки по оплате проезда учащихся муниципальных общеобразовательных учреждений, студентов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24 1 03 10220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24 1 03 10220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культуры, искусства и кинематографии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6 648,1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доступной среды учреждений культуры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22 1 03 10990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22 1 03 10990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6 541,3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6 541,3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10 165,3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куль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10 165,3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деятельности муниципальных учреждений культуры и детских школ искусств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Ремонт и укрепление материально-</w:t>
            </w: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техни</w:t>
            </w:r>
            <w:proofErr w:type="spellEnd"/>
            <w:r w:rsidR="004E00F3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01 S0640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01 S0640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культурного отдыха населения, обогащение культурной жизни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3 560,3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7 231,7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7 231,7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-4 694,9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обеспечение учреждений отрасли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-3 624,0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-3 624,0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-3 624,0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мероприятий муниципальной программы муниципального образования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-3 624,0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-3 624,0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физической культуре и спорту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2 895,5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2 895,5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475,3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497,3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спортсменов и команд муниципального образования город-курорт Геленджик в официальных спортивных и физкультурных мероприятиях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462,5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02 S2820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02 S2820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Спортивная подготовка граждан в муниципальных учре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ждениях муниципального образования город-курорт Геленджик, осуществляющих спортивную подготовку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делам молодежи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-1 177,0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-1 177,0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-1 177,0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-1 177,0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Основные мероприятия муниципальной программы муниципального образования город-курорт Геленджик "Реализация молодежной политики на территории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-1 177,0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активного включения молодых граждан в социально-экономическую, политическую и культурную жизнь общества, гражданское и военно-</w:t>
            </w: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патриотичес</w:t>
            </w:r>
            <w:proofErr w:type="spellEnd"/>
            <w:r w:rsidR="004E00F3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кое воспитание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-1 177,0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-1 177,0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-1 177,0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ADA" w:rsidRPr="00EC625B" w:rsidTr="00000B8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ADA" w:rsidRPr="00EC625B" w:rsidRDefault="00CD0ADA" w:rsidP="00496715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-57 155,2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ADA" w:rsidRPr="00EC625B" w:rsidRDefault="00F2666C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52 855,4</w:t>
            </w:r>
            <w:r w:rsidR="00CD0ADA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</w:tc>
      </w:tr>
    </w:tbl>
    <w:p w:rsidR="00CD0ADA" w:rsidRPr="00EC625B" w:rsidRDefault="00CD0ADA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CA24BA" w:rsidRPr="00EC625B" w:rsidRDefault="00E35D61" w:rsidP="00CA24BA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13</w:t>
      </w:r>
      <w:r w:rsidR="00D115FE" w:rsidRPr="00EC625B">
        <w:rPr>
          <w:rFonts w:ascii="Times New Roman" w:eastAsia="Georgia" w:hAnsi="Times New Roman" w:cs="Times New Roman"/>
          <w:sz w:val="28"/>
          <w:szCs w:val="28"/>
        </w:rPr>
        <w:t>. Приложение 7 изложить в следующей редакции:</w:t>
      </w:r>
    </w:p>
    <w:p w:rsidR="00D115FE" w:rsidRPr="00EC625B" w:rsidRDefault="00D115FE" w:rsidP="008A65F6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1183"/>
        <w:gridCol w:w="2943"/>
        <w:gridCol w:w="456"/>
        <w:gridCol w:w="1228"/>
        <w:gridCol w:w="3826"/>
      </w:tblGrid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7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28" w:type="dxa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115FE" w:rsidRPr="00EC625B" w:rsidRDefault="00E87E12" w:rsidP="00226447">
            <w:pPr>
              <w:spacing w:after="0" w:line="240" w:lineRule="auto"/>
              <w:ind w:right="-11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</w:t>
            </w:r>
            <w:r w:rsidR="00A52AD3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</w:t>
            </w:r>
            <w:r w:rsidR="00A52AD3">
              <w:rPr>
                <w:rFonts w:ascii="Times New Roman" w:eastAsia="Georgia" w:hAnsi="Times New Roman" w:cs="Times New Roman"/>
                <w:sz w:val="28"/>
                <w:szCs w:val="28"/>
              </w:rPr>
              <w:t>21 июля 2023 года № 646)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p w:rsidR="00307EAD" w:rsidRPr="00EC625B" w:rsidRDefault="00307EAD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tbl>
      <w:tblPr>
        <w:tblW w:w="9639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303"/>
        <w:gridCol w:w="1846"/>
        <w:gridCol w:w="608"/>
        <w:gridCol w:w="2012"/>
        <w:gridCol w:w="870"/>
      </w:tblGrid>
      <w:tr w:rsidR="00EC625B" w:rsidRPr="00EC625B" w:rsidTr="00E87E12">
        <w:trPr>
          <w:cantSplit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87E12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ИСТОЧНИКИ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финансирования дефицита бюджета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перечень статей источников финансирования дефицитов</w:t>
            </w:r>
          </w:p>
          <w:p w:rsidR="00D115FE" w:rsidRPr="00EC625B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бюджетов на 2023 год и на плановый период 2024 и 2025 годов</w:t>
            </w:r>
          </w:p>
        </w:tc>
      </w:tr>
      <w:tr w:rsidR="00EC625B" w:rsidRPr="00EC625B" w:rsidTr="00E87E12">
        <w:trPr>
          <w:cantSplit/>
        </w:trPr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</w:tr>
      <w:tr w:rsidR="00EC625B" w:rsidRPr="00EC625B" w:rsidTr="00E87E12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  <w:hideMark/>
          </w:tcPr>
          <w:p w:rsidR="00D115FE" w:rsidRPr="00EC625B" w:rsidRDefault="00D115FE" w:rsidP="00E87E1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(тыс. рублей)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5"/>
      </w:tblGrid>
      <w:tr w:rsidR="00EC625B" w:rsidRPr="00EC625B" w:rsidTr="00E87E12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</w:tr>
      <w:tr w:rsidR="00EC625B" w:rsidRPr="00EC625B" w:rsidTr="00E87E12">
        <w:trPr>
          <w:cantSplit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7"/>
        <w:gridCol w:w="1281"/>
        <w:gridCol w:w="1281"/>
        <w:gridCol w:w="1265"/>
      </w:tblGrid>
      <w:tr w:rsidR="00EC625B" w:rsidRPr="00EC625B" w:rsidTr="00E87E12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муниципального</w:t>
            </w: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19039C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1 044 861,4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19039C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1 044 861,4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0,0»</w:t>
            </w:r>
          </w:p>
        </w:tc>
      </w:tr>
    </w:tbl>
    <w:p w:rsidR="00E87E12" w:rsidRPr="00EC625B" w:rsidRDefault="00E87E12" w:rsidP="008A65F6">
      <w:pPr>
        <w:spacing w:after="0" w:line="240" w:lineRule="auto"/>
        <w:rPr>
          <w:rFonts w:ascii="Times New Roman" w:eastAsia="Georgia" w:hAnsi="Times New Roman" w:cs="Times New Roman"/>
        </w:rPr>
      </w:pPr>
    </w:p>
    <w:p w:rsidR="00CA24BA" w:rsidRPr="00EC625B" w:rsidRDefault="00CA24BA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D115FE" w:rsidRPr="00EC625B" w:rsidRDefault="00D115FE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8A396D" w:rsidRPr="00EC625B" w:rsidRDefault="008A396D" w:rsidP="00242A22">
      <w:pPr>
        <w:spacing w:after="0" w:line="240" w:lineRule="auto"/>
        <w:ind w:left="-142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Глава муниципального образования </w:t>
      </w:r>
    </w:p>
    <w:p w:rsidR="008A396D" w:rsidRPr="00EC625B" w:rsidRDefault="008A396D" w:rsidP="00242A22">
      <w:pPr>
        <w:spacing w:after="0" w:line="240" w:lineRule="auto"/>
        <w:ind w:left="-142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                                                        </w:t>
      </w:r>
      <w:r w:rsidR="00242A22" w:rsidRPr="00EC625B">
        <w:rPr>
          <w:rFonts w:ascii="Times New Roman" w:eastAsia="Georgia" w:hAnsi="Times New Roman" w:cs="Times New Roman"/>
          <w:sz w:val="28"/>
          <w:szCs w:val="28"/>
        </w:rPr>
        <w:t xml:space="preserve">  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        А.А. Богодистов</w:t>
      </w:r>
    </w:p>
    <w:sectPr w:rsidR="008A396D" w:rsidRPr="00EC625B" w:rsidSect="000406F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5BB" w:rsidRDefault="004255BB" w:rsidP="008A122D">
      <w:pPr>
        <w:spacing w:after="0" w:line="240" w:lineRule="auto"/>
      </w:pPr>
      <w:r>
        <w:separator/>
      </w:r>
    </w:p>
  </w:endnote>
  <w:endnote w:type="continuationSeparator" w:id="0">
    <w:p w:rsidR="004255BB" w:rsidRDefault="004255BB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5BB" w:rsidRDefault="004255BB" w:rsidP="008A122D">
      <w:pPr>
        <w:spacing w:after="0" w:line="240" w:lineRule="auto"/>
      </w:pPr>
      <w:r>
        <w:separator/>
      </w:r>
    </w:p>
  </w:footnote>
  <w:footnote w:type="continuationSeparator" w:id="0">
    <w:p w:rsidR="004255BB" w:rsidRDefault="004255BB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89481"/>
      <w:docPartObj>
        <w:docPartGallery w:val="Page Numbers (Top of Page)"/>
        <w:docPartUnique/>
      </w:docPartObj>
    </w:sdtPr>
    <w:sdtEndPr/>
    <w:sdtContent>
      <w:p w:rsidR="0019039C" w:rsidRDefault="0019039C">
        <w:pPr>
          <w:pStyle w:val="a8"/>
          <w:jc w:val="center"/>
        </w:pPr>
        <w:r w:rsidRPr="00857A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7A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0B88">
          <w:rPr>
            <w:rFonts w:ascii="Times New Roman" w:hAnsi="Times New Roman" w:cs="Times New Roman"/>
            <w:noProof/>
            <w:sz w:val="28"/>
            <w:szCs w:val="28"/>
          </w:rPr>
          <w:t>83</w: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039C" w:rsidRDefault="001903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9C" w:rsidRDefault="0019039C">
    <w:pPr>
      <w:pStyle w:val="a8"/>
      <w:jc w:val="center"/>
    </w:pPr>
  </w:p>
  <w:p w:rsidR="0019039C" w:rsidRDefault="001903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70AF5"/>
    <w:multiLevelType w:val="hybridMultilevel"/>
    <w:tmpl w:val="95EAC2AC"/>
    <w:lvl w:ilvl="0" w:tplc="73668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310"/>
    <w:rsid w:val="00000B88"/>
    <w:rsid w:val="00006C47"/>
    <w:rsid w:val="00031FDF"/>
    <w:rsid w:val="000406F7"/>
    <w:rsid w:val="0004554A"/>
    <w:rsid w:val="00045ED9"/>
    <w:rsid w:val="00064859"/>
    <w:rsid w:val="000675B7"/>
    <w:rsid w:val="00071414"/>
    <w:rsid w:val="00095E36"/>
    <w:rsid w:val="000A0AC3"/>
    <w:rsid w:val="000A5FF5"/>
    <w:rsid w:val="000C4217"/>
    <w:rsid w:val="000E0F8C"/>
    <w:rsid w:val="001170FD"/>
    <w:rsid w:val="001222C0"/>
    <w:rsid w:val="00132355"/>
    <w:rsid w:val="001407F4"/>
    <w:rsid w:val="00153F80"/>
    <w:rsid w:val="001564F6"/>
    <w:rsid w:val="00171654"/>
    <w:rsid w:val="00176147"/>
    <w:rsid w:val="00176B71"/>
    <w:rsid w:val="0019039C"/>
    <w:rsid w:val="00190BEA"/>
    <w:rsid w:val="001926C6"/>
    <w:rsid w:val="001B0B35"/>
    <w:rsid w:val="001B1E1B"/>
    <w:rsid w:val="001B28B1"/>
    <w:rsid w:val="001C2C73"/>
    <w:rsid w:val="001D15AD"/>
    <w:rsid w:val="001D1F1C"/>
    <w:rsid w:val="001D20BB"/>
    <w:rsid w:val="001D6F89"/>
    <w:rsid w:val="00226447"/>
    <w:rsid w:val="002339EA"/>
    <w:rsid w:val="00233EB1"/>
    <w:rsid w:val="002348C2"/>
    <w:rsid w:val="00236487"/>
    <w:rsid w:val="00242A22"/>
    <w:rsid w:val="002545FD"/>
    <w:rsid w:val="00263C87"/>
    <w:rsid w:val="00280611"/>
    <w:rsid w:val="002866CE"/>
    <w:rsid w:val="00297177"/>
    <w:rsid w:val="002A1B6F"/>
    <w:rsid w:val="002B2315"/>
    <w:rsid w:val="002C06BA"/>
    <w:rsid w:val="002D5C0C"/>
    <w:rsid w:val="002F23B3"/>
    <w:rsid w:val="00304106"/>
    <w:rsid w:val="00307EAD"/>
    <w:rsid w:val="00316DBF"/>
    <w:rsid w:val="003311BE"/>
    <w:rsid w:val="00336EB3"/>
    <w:rsid w:val="00342FB0"/>
    <w:rsid w:val="0034562C"/>
    <w:rsid w:val="00355106"/>
    <w:rsid w:val="0036205F"/>
    <w:rsid w:val="003673E0"/>
    <w:rsid w:val="00373CB1"/>
    <w:rsid w:val="00394DBD"/>
    <w:rsid w:val="003A30BE"/>
    <w:rsid w:val="003A5037"/>
    <w:rsid w:val="003E1451"/>
    <w:rsid w:val="003E1A85"/>
    <w:rsid w:val="003E601A"/>
    <w:rsid w:val="003E6BCD"/>
    <w:rsid w:val="0040196A"/>
    <w:rsid w:val="00402034"/>
    <w:rsid w:val="004255BB"/>
    <w:rsid w:val="004303B6"/>
    <w:rsid w:val="0043599C"/>
    <w:rsid w:val="004432A8"/>
    <w:rsid w:val="004679C1"/>
    <w:rsid w:val="00470E93"/>
    <w:rsid w:val="00481863"/>
    <w:rsid w:val="0048414C"/>
    <w:rsid w:val="00485673"/>
    <w:rsid w:val="00491E91"/>
    <w:rsid w:val="00496715"/>
    <w:rsid w:val="004A0259"/>
    <w:rsid w:val="004A398A"/>
    <w:rsid w:val="004A5830"/>
    <w:rsid w:val="004B7951"/>
    <w:rsid w:val="004C1FFC"/>
    <w:rsid w:val="004C49C0"/>
    <w:rsid w:val="004D700F"/>
    <w:rsid w:val="004E00F3"/>
    <w:rsid w:val="004F6FA6"/>
    <w:rsid w:val="00523D11"/>
    <w:rsid w:val="00524185"/>
    <w:rsid w:val="00532B17"/>
    <w:rsid w:val="00546EEC"/>
    <w:rsid w:val="0054796B"/>
    <w:rsid w:val="0055047A"/>
    <w:rsid w:val="00552104"/>
    <w:rsid w:val="00566492"/>
    <w:rsid w:val="00566FD3"/>
    <w:rsid w:val="0057565A"/>
    <w:rsid w:val="00594851"/>
    <w:rsid w:val="005B3995"/>
    <w:rsid w:val="005D104E"/>
    <w:rsid w:val="005D1271"/>
    <w:rsid w:val="005D4366"/>
    <w:rsid w:val="005D5120"/>
    <w:rsid w:val="005E539C"/>
    <w:rsid w:val="005E68B7"/>
    <w:rsid w:val="006025B6"/>
    <w:rsid w:val="00613D4A"/>
    <w:rsid w:val="00635B8D"/>
    <w:rsid w:val="00654468"/>
    <w:rsid w:val="006550DA"/>
    <w:rsid w:val="00667372"/>
    <w:rsid w:val="0067279F"/>
    <w:rsid w:val="00672EC3"/>
    <w:rsid w:val="0068076F"/>
    <w:rsid w:val="006A1621"/>
    <w:rsid w:val="006D0223"/>
    <w:rsid w:val="006F2195"/>
    <w:rsid w:val="00700679"/>
    <w:rsid w:val="007313B0"/>
    <w:rsid w:val="00740D6D"/>
    <w:rsid w:val="00741DA4"/>
    <w:rsid w:val="00753310"/>
    <w:rsid w:val="00756E6E"/>
    <w:rsid w:val="00775E18"/>
    <w:rsid w:val="007B5DCE"/>
    <w:rsid w:val="007C4A0E"/>
    <w:rsid w:val="007D06E3"/>
    <w:rsid w:val="007E0E98"/>
    <w:rsid w:val="007F0633"/>
    <w:rsid w:val="0081076D"/>
    <w:rsid w:val="0081612C"/>
    <w:rsid w:val="008305B6"/>
    <w:rsid w:val="00842A00"/>
    <w:rsid w:val="00857AF2"/>
    <w:rsid w:val="008622F2"/>
    <w:rsid w:val="00866A0E"/>
    <w:rsid w:val="0087253C"/>
    <w:rsid w:val="008909F0"/>
    <w:rsid w:val="00894110"/>
    <w:rsid w:val="008967BE"/>
    <w:rsid w:val="008A122D"/>
    <w:rsid w:val="008A396D"/>
    <w:rsid w:val="008A4D11"/>
    <w:rsid w:val="008A65F6"/>
    <w:rsid w:val="008C3C55"/>
    <w:rsid w:val="008D0115"/>
    <w:rsid w:val="008D3CB3"/>
    <w:rsid w:val="008D5579"/>
    <w:rsid w:val="008E5965"/>
    <w:rsid w:val="008E6A5B"/>
    <w:rsid w:val="008F60E0"/>
    <w:rsid w:val="008F6CF3"/>
    <w:rsid w:val="00922AFF"/>
    <w:rsid w:val="009234F8"/>
    <w:rsid w:val="009405ED"/>
    <w:rsid w:val="00951B66"/>
    <w:rsid w:val="00952D24"/>
    <w:rsid w:val="009836FE"/>
    <w:rsid w:val="00983E27"/>
    <w:rsid w:val="0098705E"/>
    <w:rsid w:val="009A0A6A"/>
    <w:rsid w:val="009A32C2"/>
    <w:rsid w:val="009A6014"/>
    <w:rsid w:val="009A7142"/>
    <w:rsid w:val="009A7A38"/>
    <w:rsid w:val="009C165B"/>
    <w:rsid w:val="009C69B4"/>
    <w:rsid w:val="009D2F9A"/>
    <w:rsid w:val="009D3D52"/>
    <w:rsid w:val="009E4DA4"/>
    <w:rsid w:val="009F43B0"/>
    <w:rsid w:val="00A132F4"/>
    <w:rsid w:val="00A1665E"/>
    <w:rsid w:val="00A23D3F"/>
    <w:rsid w:val="00A240D5"/>
    <w:rsid w:val="00A4273A"/>
    <w:rsid w:val="00A427F0"/>
    <w:rsid w:val="00A52AD3"/>
    <w:rsid w:val="00A5638B"/>
    <w:rsid w:val="00A618BD"/>
    <w:rsid w:val="00A83184"/>
    <w:rsid w:val="00A84258"/>
    <w:rsid w:val="00A97371"/>
    <w:rsid w:val="00A97415"/>
    <w:rsid w:val="00AB1351"/>
    <w:rsid w:val="00AC1816"/>
    <w:rsid w:val="00AE445B"/>
    <w:rsid w:val="00AF18E5"/>
    <w:rsid w:val="00AF1932"/>
    <w:rsid w:val="00AF7F7C"/>
    <w:rsid w:val="00B027C9"/>
    <w:rsid w:val="00B14C0E"/>
    <w:rsid w:val="00B258C0"/>
    <w:rsid w:val="00B277FC"/>
    <w:rsid w:val="00B40242"/>
    <w:rsid w:val="00B4349B"/>
    <w:rsid w:val="00B43A6A"/>
    <w:rsid w:val="00B54BDB"/>
    <w:rsid w:val="00B62809"/>
    <w:rsid w:val="00B80393"/>
    <w:rsid w:val="00B927FD"/>
    <w:rsid w:val="00B9292F"/>
    <w:rsid w:val="00B96563"/>
    <w:rsid w:val="00BA11F1"/>
    <w:rsid w:val="00BA1DB0"/>
    <w:rsid w:val="00BA50D1"/>
    <w:rsid w:val="00BA7A54"/>
    <w:rsid w:val="00BB0026"/>
    <w:rsid w:val="00BB17DC"/>
    <w:rsid w:val="00BB523F"/>
    <w:rsid w:val="00BC00E9"/>
    <w:rsid w:val="00BF4AD8"/>
    <w:rsid w:val="00C01EDD"/>
    <w:rsid w:val="00C0793C"/>
    <w:rsid w:val="00C229F7"/>
    <w:rsid w:val="00C43880"/>
    <w:rsid w:val="00C506D5"/>
    <w:rsid w:val="00C575BC"/>
    <w:rsid w:val="00C62642"/>
    <w:rsid w:val="00C67F82"/>
    <w:rsid w:val="00C738FD"/>
    <w:rsid w:val="00C971B8"/>
    <w:rsid w:val="00CA24BA"/>
    <w:rsid w:val="00CA5B58"/>
    <w:rsid w:val="00CA626D"/>
    <w:rsid w:val="00CA6AB1"/>
    <w:rsid w:val="00CB3F30"/>
    <w:rsid w:val="00CD0ADA"/>
    <w:rsid w:val="00CD497D"/>
    <w:rsid w:val="00CD7506"/>
    <w:rsid w:val="00CD7E90"/>
    <w:rsid w:val="00D00077"/>
    <w:rsid w:val="00D011C3"/>
    <w:rsid w:val="00D04F5D"/>
    <w:rsid w:val="00D115FE"/>
    <w:rsid w:val="00D432FB"/>
    <w:rsid w:val="00D562EE"/>
    <w:rsid w:val="00D57808"/>
    <w:rsid w:val="00D670B9"/>
    <w:rsid w:val="00D81487"/>
    <w:rsid w:val="00D94486"/>
    <w:rsid w:val="00DC3FAB"/>
    <w:rsid w:val="00DE1E5D"/>
    <w:rsid w:val="00DE1E6A"/>
    <w:rsid w:val="00DF2BC3"/>
    <w:rsid w:val="00DF32DC"/>
    <w:rsid w:val="00E231AF"/>
    <w:rsid w:val="00E234CC"/>
    <w:rsid w:val="00E27F95"/>
    <w:rsid w:val="00E32270"/>
    <w:rsid w:val="00E35D61"/>
    <w:rsid w:val="00E4634D"/>
    <w:rsid w:val="00E50815"/>
    <w:rsid w:val="00E6471E"/>
    <w:rsid w:val="00E7582B"/>
    <w:rsid w:val="00E858BC"/>
    <w:rsid w:val="00E87E12"/>
    <w:rsid w:val="00E92E6A"/>
    <w:rsid w:val="00E94A21"/>
    <w:rsid w:val="00EA568D"/>
    <w:rsid w:val="00EA6DE9"/>
    <w:rsid w:val="00EB3488"/>
    <w:rsid w:val="00EC3AE8"/>
    <w:rsid w:val="00EC625B"/>
    <w:rsid w:val="00EE4DE8"/>
    <w:rsid w:val="00F00A1B"/>
    <w:rsid w:val="00F06B98"/>
    <w:rsid w:val="00F12E64"/>
    <w:rsid w:val="00F2666C"/>
    <w:rsid w:val="00F44097"/>
    <w:rsid w:val="00F576C7"/>
    <w:rsid w:val="00F6771B"/>
    <w:rsid w:val="00F81573"/>
    <w:rsid w:val="00F82146"/>
    <w:rsid w:val="00F82A8D"/>
    <w:rsid w:val="00F86009"/>
    <w:rsid w:val="00F87170"/>
    <w:rsid w:val="00FB0791"/>
    <w:rsid w:val="00FC3269"/>
    <w:rsid w:val="00FC4D68"/>
    <w:rsid w:val="00FD31C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601A2"/>
  <w15:docId w15:val="{821799A7-6920-45AD-999E-D616103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5F6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54796B"/>
  </w:style>
  <w:style w:type="character" w:styleId="af0">
    <w:name w:val="line number"/>
    <w:basedOn w:val="a0"/>
    <w:uiPriority w:val="99"/>
    <w:semiHidden/>
    <w:unhideWhenUsed/>
    <w:rsid w:val="0054796B"/>
  </w:style>
  <w:style w:type="numbering" w:customStyle="1" w:styleId="140">
    <w:name w:val="Нет списка14"/>
    <w:next w:val="a2"/>
    <w:uiPriority w:val="99"/>
    <w:semiHidden/>
    <w:unhideWhenUsed/>
    <w:rsid w:val="0048414C"/>
  </w:style>
  <w:style w:type="paragraph" w:customStyle="1" w:styleId="xl94">
    <w:name w:val="xl94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8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41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41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4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4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4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7E0E98"/>
  </w:style>
  <w:style w:type="numbering" w:customStyle="1" w:styleId="16">
    <w:name w:val="Нет списка16"/>
    <w:next w:val="a2"/>
    <w:uiPriority w:val="99"/>
    <w:semiHidden/>
    <w:unhideWhenUsed/>
    <w:rsid w:val="00280611"/>
  </w:style>
  <w:style w:type="numbering" w:customStyle="1" w:styleId="17">
    <w:name w:val="Нет списка17"/>
    <w:next w:val="a2"/>
    <w:uiPriority w:val="99"/>
    <w:semiHidden/>
    <w:unhideWhenUsed/>
    <w:rsid w:val="008A65F6"/>
  </w:style>
  <w:style w:type="numbering" w:customStyle="1" w:styleId="18">
    <w:name w:val="Нет списка18"/>
    <w:next w:val="a2"/>
    <w:uiPriority w:val="99"/>
    <w:semiHidden/>
    <w:unhideWhenUsed/>
    <w:rsid w:val="006A1621"/>
  </w:style>
  <w:style w:type="numbering" w:customStyle="1" w:styleId="19">
    <w:name w:val="Нет списка19"/>
    <w:next w:val="a2"/>
    <w:uiPriority w:val="99"/>
    <w:semiHidden/>
    <w:unhideWhenUsed/>
    <w:rsid w:val="00FB0791"/>
  </w:style>
  <w:style w:type="numbering" w:customStyle="1" w:styleId="200">
    <w:name w:val="Нет списка20"/>
    <w:next w:val="a2"/>
    <w:uiPriority w:val="99"/>
    <w:semiHidden/>
    <w:unhideWhenUsed/>
    <w:rsid w:val="00EE4DE8"/>
  </w:style>
  <w:style w:type="numbering" w:customStyle="1" w:styleId="21">
    <w:name w:val="Нет списка21"/>
    <w:next w:val="a2"/>
    <w:uiPriority w:val="99"/>
    <w:semiHidden/>
    <w:unhideWhenUsed/>
    <w:rsid w:val="00242A22"/>
  </w:style>
  <w:style w:type="numbering" w:customStyle="1" w:styleId="22">
    <w:name w:val="Нет списка22"/>
    <w:next w:val="a2"/>
    <w:uiPriority w:val="99"/>
    <w:semiHidden/>
    <w:unhideWhenUsed/>
    <w:rsid w:val="002866CE"/>
  </w:style>
  <w:style w:type="numbering" w:customStyle="1" w:styleId="23">
    <w:name w:val="Нет списка23"/>
    <w:next w:val="a2"/>
    <w:uiPriority w:val="99"/>
    <w:semiHidden/>
    <w:unhideWhenUsed/>
    <w:rsid w:val="000406F7"/>
  </w:style>
  <w:style w:type="numbering" w:customStyle="1" w:styleId="24">
    <w:name w:val="Нет списка24"/>
    <w:next w:val="a2"/>
    <w:uiPriority w:val="99"/>
    <w:semiHidden/>
    <w:unhideWhenUsed/>
    <w:rsid w:val="00D57808"/>
  </w:style>
  <w:style w:type="numbering" w:customStyle="1" w:styleId="25">
    <w:name w:val="Нет списка25"/>
    <w:next w:val="a2"/>
    <w:uiPriority w:val="99"/>
    <w:semiHidden/>
    <w:unhideWhenUsed/>
    <w:rsid w:val="00CD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E44E-0B68-4819-8DBA-73DFC910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23202</Words>
  <Characters>132253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Селезнева Марина Владимировна</cp:lastModifiedBy>
  <cp:revision>6</cp:revision>
  <cp:lastPrinted>2023-07-20T13:37:00Z</cp:lastPrinted>
  <dcterms:created xsi:type="dcterms:W3CDTF">2023-07-20T13:24:00Z</dcterms:created>
  <dcterms:modified xsi:type="dcterms:W3CDTF">2023-07-24T12:43:00Z</dcterms:modified>
</cp:coreProperties>
</file>